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340B" w14:textId="35826819" w:rsidR="00A62677" w:rsidRDefault="00AC6012" w:rsidP="00FE2A4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4498762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УТВЪРЖДАВАМ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E33EDA" w14:textId="16E4FA5A" w:rsidR="00D325F2" w:rsidRDefault="00D325F2" w:rsidP="00FE2A4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БОРЯНА ВЪРГОВА</w:t>
      </w:r>
    </w:p>
    <w:p w14:paraId="2F0F340C" w14:textId="548EF895" w:rsidR="00A62677" w:rsidRPr="00D325F2" w:rsidRDefault="00FE2A4F" w:rsidP="00FE2A4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2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ДИРЕКТОР</w:t>
      </w:r>
    </w:p>
    <w:p w14:paraId="6B49FEC3" w14:textId="28D2D1B2" w:rsidR="00224A27" w:rsidRPr="00D325F2" w:rsidRDefault="00224A27" w:rsidP="00D325F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" w:name="_Hlk144988115"/>
      <w:bookmarkEnd w:id="1"/>
    </w:p>
    <w:p w14:paraId="2F0F340F" w14:textId="77777777" w:rsidR="00A62677" w:rsidRPr="00D325F2" w:rsidRDefault="00AC60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325F2">
        <w:rPr>
          <w:rFonts w:ascii="Times New Roman" w:eastAsia="Times New Roman" w:hAnsi="Times New Roman" w:cs="Times New Roman"/>
          <w:b/>
          <w:sz w:val="28"/>
          <w:szCs w:val="24"/>
        </w:rPr>
        <w:t>ГРАФИК НА ЧАСОВЕТЕ ПО БДП</w:t>
      </w:r>
    </w:p>
    <w:p w14:paraId="2F0F3410" w14:textId="4DB23BA3" w:rsidR="00A62677" w:rsidRDefault="00AC601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b/>
        </w:rPr>
        <w:t>ЗА УЧЕБНАТА 202</w:t>
      </w:r>
      <w:r w:rsidR="00326DA6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/202</w:t>
      </w:r>
      <w:r w:rsidR="00326DA6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година</w:t>
      </w:r>
    </w:p>
    <w:bookmarkEnd w:id="2"/>
    <w:tbl>
      <w:tblPr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6"/>
        <w:gridCol w:w="1113"/>
        <w:gridCol w:w="3118"/>
        <w:gridCol w:w="992"/>
        <w:gridCol w:w="3119"/>
      </w:tblGrid>
      <w:tr w:rsidR="00B119B4" w14:paraId="2F0F3419" w14:textId="77777777" w:rsidTr="00D325F2">
        <w:tc>
          <w:tcPr>
            <w:tcW w:w="1696" w:type="dxa"/>
          </w:tcPr>
          <w:p w14:paraId="4A0C0F39" w14:textId="35D81F7B" w:rsidR="00B119B4" w:rsidRPr="00D325F2" w:rsidRDefault="00B119B4" w:rsidP="00C728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A2C7857" w14:textId="5E8FB47D" w:rsidR="00B119B4" w:rsidRPr="00D325F2" w:rsidRDefault="00B119B4" w:rsidP="00C72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5F2">
              <w:rPr>
                <w:rFonts w:ascii="Times New Roman" w:hAnsi="Times New Roman" w:cs="Times New Roman"/>
                <w:b/>
                <w:sz w:val="24"/>
              </w:rPr>
              <w:t>КЛАС</w:t>
            </w:r>
          </w:p>
          <w:p w14:paraId="2F0F3412" w14:textId="5EF91FB2" w:rsidR="00B119B4" w:rsidRPr="00D325F2" w:rsidRDefault="00B119B4" w:rsidP="00C72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13" w:type="dxa"/>
          </w:tcPr>
          <w:p w14:paraId="01D4DCE0" w14:textId="77777777" w:rsidR="002F5302" w:rsidRPr="00D325F2" w:rsidRDefault="002F5302" w:rsidP="00C7288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2F0F3413" w14:textId="2C3B811C" w:rsidR="00B119B4" w:rsidRPr="00D325F2" w:rsidRDefault="00B119B4" w:rsidP="00C72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5F2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D325F2">
              <w:rPr>
                <w:rFonts w:ascii="Times New Roman" w:hAnsi="Times New Roman" w:cs="Times New Roman"/>
                <w:b/>
                <w:sz w:val="24"/>
              </w:rPr>
              <w:t xml:space="preserve"> СРОК</w:t>
            </w:r>
          </w:p>
          <w:p w14:paraId="2F0F3414" w14:textId="77777777" w:rsidR="00B119B4" w:rsidRPr="00D325F2" w:rsidRDefault="00B119B4" w:rsidP="00C72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5F2">
              <w:rPr>
                <w:rFonts w:ascii="Times New Roman" w:hAnsi="Times New Roman" w:cs="Times New Roman"/>
                <w:b/>
                <w:sz w:val="24"/>
              </w:rPr>
              <w:t>месец</w:t>
            </w:r>
          </w:p>
        </w:tc>
        <w:tc>
          <w:tcPr>
            <w:tcW w:w="3118" w:type="dxa"/>
          </w:tcPr>
          <w:p w14:paraId="15B4B4F2" w14:textId="77777777" w:rsidR="002F5302" w:rsidRPr="00D325F2" w:rsidRDefault="002F5302" w:rsidP="00C72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F0F3415" w14:textId="5E2A3EB6" w:rsidR="00B119B4" w:rsidRPr="00D325F2" w:rsidRDefault="00B119B4" w:rsidP="00C72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5F2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992" w:type="dxa"/>
          </w:tcPr>
          <w:p w14:paraId="0470EDAC" w14:textId="77777777" w:rsidR="002F5302" w:rsidRPr="00D325F2" w:rsidRDefault="002F5302" w:rsidP="00E237CD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2F0F3416" w14:textId="508E76D0" w:rsidR="00B119B4" w:rsidRPr="00D325F2" w:rsidRDefault="00B119B4" w:rsidP="00D325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5F2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D325F2">
              <w:rPr>
                <w:rFonts w:ascii="Times New Roman" w:hAnsi="Times New Roman" w:cs="Times New Roman"/>
                <w:b/>
                <w:sz w:val="24"/>
              </w:rPr>
              <w:t xml:space="preserve"> СРОК</w:t>
            </w:r>
          </w:p>
          <w:p w14:paraId="2F0F3417" w14:textId="77777777" w:rsidR="00B119B4" w:rsidRPr="00D325F2" w:rsidRDefault="00B119B4" w:rsidP="00D325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5F2">
              <w:rPr>
                <w:rFonts w:ascii="Times New Roman" w:hAnsi="Times New Roman" w:cs="Times New Roman"/>
                <w:b/>
                <w:sz w:val="24"/>
              </w:rPr>
              <w:t>месец</w:t>
            </w:r>
          </w:p>
        </w:tc>
        <w:tc>
          <w:tcPr>
            <w:tcW w:w="3119" w:type="dxa"/>
          </w:tcPr>
          <w:p w14:paraId="5AE1CEC4" w14:textId="77777777" w:rsidR="002F5302" w:rsidRPr="00D325F2" w:rsidRDefault="002F5302" w:rsidP="00C72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F0F3418" w14:textId="7B5A865E" w:rsidR="00B119B4" w:rsidRPr="00D325F2" w:rsidRDefault="00B119B4" w:rsidP="00C728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25F2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</w:tr>
      <w:tr w:rsidR="002F5302" w:rsidRPr="005967B5" w14:paraId="2F0F3420" w14:textId="77777777" w:rsidTr="00D325F2">
        <w:tc>
          <w:tcPr>
            <w:tcW w:w="1696" w:type="dxa"/>
            <w:vMerge w:val="restart"/>
          </w:tcPr>
          <w:p w14:paraId="5CAC4E44" w14:textId="7566B637" w:rsidR="002F5302" w:rsidRPr="005967B5" w:rsidRDefault="002F5302" w:rsidP="00C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  <w:p w14:paraId="2F0F341B" w14:textId="660A118F" w:rsidR="002F5302" w:rsidRPr="005967B5" w:rsidRDefault="002F5302" w:rsidP="00CA32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Изд. „</w:t>
            </w:r>
            <w:proofErr w:type="spellStart"/>
            <w:r w:rsidR="004474A5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Рива</w:t>
            </w:r>
            <w:proofErr w:type="spellEnd"/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113" w:type="dxa"/>
          </w:tcPr>
          <w:p w14:paraId="2F0F341C" w14:textId="4786E071" w:rsidR="002F5302" w:rsidRPr="005967B5" w:rsidRDefault="002F5302" w:rsidP="000F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33CA" w14:textId="77777777" w:rsidR="002F5302" w:rsidRDefault="002F5302" w:rsidP="00B154FC">
            <w:pPr>
              <w:pStyle w:val="1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 xml:space="preserve">Моят </w:t>
            </w:r>
            <w:r w:rsidR="00111BD6" w:rsidRPr="005967B5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безопасен </w:t>
            </w: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път до училище</w:t>
            </w:r>
            <w:r w:rsidR="00111BD6" w:rsidRPr="005967B5">
              <w:rPr>
                <w:rFonts w:ascii="Times New Roman" w:hAnsi="Times New Roman"/>
                <w:bCs/>
                <w:sz w:val="24"/>
                <w:szCs w:val="24"/>
              </w:rPr>
              <w:t xml:space="preserve"> и обратно</w:t>
            </w:r>
          </w:p>
          <w:p w14:paraId="2F0F341D" w14:textId="51D86234" w:rsidR="00D325F2" w:rsidRPr="005967B5" w:rsidRDefault="00D325F2" w:rsidP="00B154FC">
            <w:pPr>
              <w:pStyle w:val="1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0F341E" w14:textId="10ECDBE0" w:rsidR="002F5302" w:rsidRPr="005967B5" w:rsidRDefault="002F5302" w:rsidP="005E6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1F" w14:textId="7A3EE11D" w:rsidR="002F5302" w:rsidRPr="005967B5" w:rsidRDefault="000317CC" w:rsidP="005E6144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Знам къде са пътните превозни средства</w:t>
            </w:r>
          </w:p>
        </w:tc>
      </w:tr>
      <w:tr w:rsidR="002F5302" w:rsidRPr="005967B5" w14:paraId="2F0F3427" w14:textId="77777777" w:rsidTr="00D325F2">
        <w:tc>
          <w:tcPr>
            <w:tcW w:w="1696" w:type="dxa"/>
            <w:vMerge/>
          </w:tcPr>
          <w:p w14:paraId="2F0F3422" w14:textId="77777777" w:rsidR="002F5302" w:rsidRPr="005967B5" w:rsidRDefault="002F5302" w:rsidP="005E6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23" w14:textId="55500AA7" w:rsidR="002F5302" w:rsidRPr="005967B5" w:rsidRDefault="002F5302" w:rsidP="000F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FEFE" w14:textId="77777777" w:rsidR="002F5302" w:rsidRDefault="003504C8" w:rsidP="00B154FC">
            <w:pPr>
              <w:pStyle w:val="1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Моят робот знае безопасен път до училище</w:t>
            </w:r>
          </w:p>
          <w:p w14:paraId="2F0F3424" w14:textId="16A97FD6" w:rsidR="00D325F2" w:rsidRPr="005967B5" w:rsidRDefault="00D325F2" w:rsidP="00B154FC">
            <w:pPr>
              <w:pStyle w:val="1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0F3425" w14:textId="64885C9F" w:rsidR="002F5302" w:rsidRPr="005967B5" w:rsidRDefault="002F5302" w:rsidP="005E6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26" w14:textId="43503C9C" w:rsidR="002F5302" w:rsidRPr="005967B5" w:rsidRDefault="000317CC" w:rsidP="005E6144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Знам къде са другите</w:t>
            </w:r>
          </w:p>
        </w:tc>
      </w:tr>
      <w:tr w:rsidR="002F5302" w:rsidRPr="005967B5" w14:paraId="2F0F342E" w14:textId="77777777" w:rsidTr="00D325F2">
        <w:tc>
          <w:tcPr>
            <w:tcW w:w="1696" w:type="dxa"/>
            <w:vMerge/>
          </w:tcPr>
          <w:p w14:paraId="2F0F3429" w14:textId="77777777" w:rsidR="002F5302" w:rsidRPr="005967B5" w:rsidRDefault="002F5302" w:rsidP="005E6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2A" w14:textId="41FECAE7" w:rsidR="002F5302" w:rsidRPr="005967B5" w:rsidRDefault="002F5302" w:rsidP="00FA3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2B" w14:textId="5D5F5315" w:rsidR="002F5302" w:rsidRPr="005967B5" w:rsidRDefault="003504C8" w:rsidP="00B154FC">
            <w:pPr>
              <w:pStyle w:val="1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Пешеходна пътека</w:t>
            </w:r>
          </w:p>
        </w:tc>
        <w:tc>
          <w:tcPr>
            <w:tcW w:w="992" w:type="dxa"/>
          </w:tcPr>
          <w:p w14:paraId="2F0F342C" w14:textId="450FFF48" w:rsidR="002F5302" w:rsidRPr="005967B5" w:rsidRDefault="002F5302" w:rsidP="005E6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2F0F342D" w14:textId="77777777" w:rsidR="002F5302" w:rsidRPr="005967B5" w:rsidRDefault="002F5302" w:rsidP="005E6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302" w:rsidRPr="005967B5" w14:paraId="2F0F3436" w14:textId="77777777" w:rsidTr="00D325F2">
        <w:tc>
          <w:tcPr>
            <w:tcW w:w="1696" w:type="dxa"/>
            <w:vMerge/>
          </w:tcPr>
          <w:p w14:paraId="2F0F3430" w14:textId="77777777" w:rsidR="002F5302" w:rsidRPr="005967B5" w:rsidRDefault="002F5302" w:rsidP="005E6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31" w14:textId="390D79D3" w:rsidR="002F5302" w:rsidRPr="005967B5" w:rsidRDefault="002F5302" w:rsidP="00FA3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05073F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33" w14:textId="775197A3" w:rsidR="002F5302" w:rsidRPr="005967B5" w:rsidRDefault="0005073F" w:rsidP="0005073F">
            <w:pPr>
              <w:pStyle w:val="10"/>
              <w:widowControl w:val="0"/>
              <w:spacing w:after="0" w:line="26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Аз не пресичам сам</w:t>
            </w:r>
          </w:p>
        </w:tc>
        <w:tc>
          <w:tcPr>
            <w:tcW w:w="992" w:type="dxa"/>
          </w:tcPr>
          <w:p w14:paraId="2F0F3434" w14:textId="0E20E579" w:rsidR="002F5302" w:rsidRPr="005967B5" w:rsidRDefault="002F5302" w:rsidP="005E6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14:paraId="2F0F3435" w14:textId="77777777" w:rsidR="002F5302" w:rsidRPr="005967B5" w:rsidRDefault="002F5302" w:rsidP="005E6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302" w:rsidRPr="005967B5" w14:paraId="2F0F343E" w14:textId="77777777" w:rsidTr="00D325F2">
        <w:tc>
          <w:tcPr>
            <w:tcW w:w="1696" w:type="dxa"/>
            <w:vMerge/>
          </w:tcPr>
          <w:p w14:paraId="2F0F3438" w14:textId="77777777" w:rsidR="002F5302" w:rsidRPr="005967B5" w:rsidRDefault="002F5302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39" w14:textId="55076CAB" w:rsidR="002F5302" w:rsidRPr="005967B5" w:rsidRDefault="002F5302" w:rsidP="00FA3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05073F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025C" w14:textId="77777777" w:rsidR="002F5302" w:rsidRDefault="0005073F" w:rsidP="00B154FC">
            <w:pPr>
              <w:pStyle w:val="10"/>
              <w:widowControl w:val="0"/>
              <w:spacing w:after="0" w:line="26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Пътен светофар за регулиране</w:t>
            </w:r>
            <w:r w:rsidR="00D70F5E" w:rsidRPr="005967B5">
              <w:rPr>
                <w:rFonts w:ascii="Times New Roman" w:hAnsi="Times New Roman"/>
                <w:bCs/>
                <w:sz w:val="24"/>
                <w:szCs w:val="24"/>
              </w:rPr>
              <w:t xml:space="preserve"> движението на пешеходците</w:t>
            </w:r>
          </w:p>
          <w:p w14:paraId="2F0F343B" w14:textId="11B7D48E" w:rsidR="00D325F2" w:rsidRPr="005967B5" w:rsidRDefault="00D325F2" w:rsidP="00B154FC">
            <w:pPr>
              <w:pStyle w:val="10"/>
              <w:widowControl w:val="0"/>
              <w:spacing w:after="0" w:line="26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0F343C" w14:textId="77777777" w:rsidR="002F5302" w:rsidRPr="005967B5" w:rsidRDefault="002F5302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F343D" w14:textId="77777777" w:rsidR="002F5302" w:rsidRPr="005967B5" w:rsidRDefault="002F5302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302" w:rsidRPr="005967B5" w14:paraId="2F0F3446" w14:textId="77777777" w:rsidTr="00D325F2">
        <w:tc>
          <w:tcPr>
            <w:tcW w:w="1696" w:type="dxa"/>
            <w:vMerge/>
          </w:tcPr>
          <w:p w14:paraId="2F0F3440" w14:textId="77777777" w:rsidR="002F5302" w:rsidRPr="005967B5" w:rsidRDefault="002F5302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41" w14:textId="17A7A8FE" w:rsidR="002F5302" w:rsidRPr="005967B5" w:rsidRDefault="002F5302" w:rsidP="00FA3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3A1" w14:textId="77777777" w:rsidR="002F5302" w:rsidRDefault="00D70F5E" w:rsidP="00D70F5E">
            <w:pPr>
              <w:pStyle w:val="10"/>
              <w:widowControl w:val="0"/>
              <w:spacing w:after="0" w:line="26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Двуколесни</w:t>
            </w:r>
            <w:proofErr w:type="spellEnd"/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 xml:space="preserve"> пътни превозни средства за деца</w:t>
            </w:r>
          </w:p>
          <w:p w14:paraId="2F0F3443" w14:textId="4F0154CB" w:rsidR="00D325F2" w:rsidRPr="005967B5" w:rsidRDefault="00D325F2" w:rsidP="00D70F5E">
            <w:pPr>
              <w:pStyle w:val="10"/>
              <w:widowControl w:val="0"/>
              <w:spacing w:after="0" w:line="26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0F3444" w14:textId="77777777" w:rsidR="002F5302" w:rsidRPr="005967B5" w:rsidRDefault="002F5302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F3445" w14:textId="77777777" w:rsidR="002F5302" w:rsidRPr="005967B5" w:rsidRDefault="002F5302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302" w:rsidRPr="005967B5" w14:paraId="2F0F344D" w14:textId="77777777" w:rsidTr="00D325F2">
        <w:tc>
          <w:tcPr>
            <w:tcW w:w="1696" w:type="dxa"/>
            <w:vMerge/>
          </w:tcPr>
          <w:p w14:paraId="2F0F3448" w14:textId="77777777" w:rsidR="002F5302" w:rsidRPr="005967B5" w:rsidRDefault="002F5302" w:rsidP="005E6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49" w14:textId="20B261C7" w:rsidR="002F5302" w:rsidRPr="005967B5" w:rsidRDefault="002F5302" w:rsidP="00FA3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4A" w14:textId="4AEBF04D" w:rsidR="002F5302" w:rsidRPr="005967B5" w:rsidRDefault="000317CC" w:rsidP="005E6144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7B5">
              <w:rPr>
                <w:rFonts w:ascii="Times New Roman" w:hAnsi="Times New Roman"/>
                <w:bCs/>
                <w:sz w:val="24"/>
                <w:szCs w:val="24"/>
              </w:rPr>
              <w:t>Знам къде съм</w:t>
            </w:r>
          </w:p>
        </w:tc>
        <w:tc>
          <w:tcPr>
            <w:tcW w:w="992" w:type="dxa"/>
          </w:tcPr>
          <w:p w14:paraId="2F0F344B" w14:textId="77777777" w:rsidR="002F5302" w:rsidRPr="005967B5" w:rsidRDefault="002F5302" w:rsidP="005E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F344C" w14:textId="77777777" w:rsidR="002F5302" w:rsidRPr="005967B5" w:rsidRDefault="002F5302" w:rsidP="005E6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88C" w:rsidRPr="005967B5" w14:paraId="2F0F3454" w14:textId="77777777" w:rsidTr="00D325F2">
        <w:tc>
          <w:tcPr>
            <w:tcW w:w="1696" w:type="dxa"/>
            <w:vMerge w:val="restart"/>
          </w:tcPr>
          <w:p w14:paraId="62DD7B73" w14:textId="09987870" w:rsidR="00BC088C" w:rsidRPr="005967B5" w:rsidRDefault="00BC088C" w:rsidP="000F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</w:p>
          <w:p w14:paraId="2F0F344F" w14:textId="10E025E6" w:rsidR="00BC088C" w:rsidRPr="005967B5" w:rsidRDefault="00BC088C" w:rsidP="000F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Изд. „</w:t>
            </w:r>
            <w:r w:rsidR="004474A5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113" w:type="dxa"/>
          </w:tcPr>
          <w:p w14:paraId="2F0F3450" w14:textId="2CBDDF45" w:rsidR="00BC088C" w:rsidRPr="005967B5" w:rsidRDefault="00BC088C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54603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14:paraId="2F0F3451" w14:textId="77777777" w:rsidR="00BC088C" w:rsidRPr="005967B5" w:rsidRDefault="00BC088C" w:rsidP="000F6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Улиците до моето училище.</w:t>
            </w:r>
          </w:p>
        </w:tc>
        <w:tc>
          <w:tcPr>
            <w:tcW w:w="992" w:type="dxa"/>
          </w:tcPr>
          <w:p w14:paraId="2F0F3452" w14:textId="09C86786" w:rsidR="00BC088C" w:rsidRPr="005967B5" w:rsidRDefault="00854603" w:rsidP="000F6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9" w:type="dxa"/>
          </w:tcPr>
          <w:p w14:paraId="2F0F3453" w14:textId="7A897B5F" w:rsidR="00BC088C" w:rsidRPr="005967B5" w:rsidRDefault="008E3A48" w:rsidP="000F6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Отивам на училище с </w:t>
            </w:r>
            <w:r w:rsidR="00DE0C89"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автобус, трамвай, тролейбус, лек автомобил</w:t>
            </w:r>
          </w:p>
        </w:tc>
      </w:tr>
      <w:tr w:rsidR="00BC088C" w:rsidRPr="005967B5" w14:paraId="2F0F345B" w14:textId="77777777" w:rsidTr="00D325F2">
        <w:tc>
          <w:tcPr>
            <w:tcW w:w="1696" w:type="dxa"/>
            <w:vMerge/>
          </w:tcPr>
          <w:p w14:paraId="2F0F3456" w14:textId="77777777" w:rsidR="00BC088C" w:rsidRPr="005967B5" w:rsidRDefault="00BC088C" w:rsidP="000F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57" w14:textId="0B2B2406" w:rsidR="00BC088C" w:rsidRPr="005967B5" w:rsidRDefault="00BC088C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54603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14:paraId="2F0F3458" w14:textId="7370B646" w:rsidR="00BC088C" w:rsidRPr="005967B5" w:rsidRDefault="00DA3B2F" w:rsidP="000F6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Моят робот знае къде да пресича.</w:t>
            </w:r>
          </w:p>
        </w:tc>
        <w:tc>
          <w:tcPr>
            <w:tcW w:w="992" w:type="dxa"/>
          </w:tcPr>
          <w:p w14:paraId="2F0F3459" w14:textId="0448BC2F" w:rsidR="00BC088C" w:rsidRPr="005967B5" w:rsidRDefault="00854603" w:rsidP="000F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9" w:type="dxa"/>
          </w:tcPr>
          <w:p w14:paraId="2F0F345A" w14:textId="1A6412AD" w:rsidR="00BC088C" w:rsidRPr="005967B5" w:rsidRDefault="00CC3BBD" w:rsidP="000F6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Виждам и чувам превозните средства</w:t>
            </w:r>
          </w:p>
        </w:tc>
      </w:tr>
      <w:tr w:rsidR="00BC088C" w:rsidRPr="005967B5" w14:paraId="2F0F3462" w14:textId="77777777" w:rsidTr="00D325F2">
        <w:tc>
          <w:tcPr>
            <w:tcW w:w="1696" w:type="dxa"/>
            <w:vMerge/>
          </w:tcPr>
          <w:p w14:paraId="2F0F345D" w14:textId="77777777" w:rsidR="00BC088C" w:rsidRPr="005967B5" w:rsidRDefault="00BC088C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5E" w14:textId="6FDAE535" w:rsidR="00BC088C" w:rsidRPr="005967B5" w:rsidRDefault="00BC088C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3118" w:type="dxa"/>
          </w:tcPr>
          <w:p w14:paraId="2F0F345F" w14:textId="261A53F0" w:rsidR="00BC088C" w:rsidRPr="005967B5" w:rsidRDefault="00D873C6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Алгоритъм за безопасно пресичане</w:t>
            </w:r>
          </w:p>
        </w:tc>
        <w:tc>
          <w:tcPr>
            <w:tcW w:w="992" w:type="dxa"/>
          </w:tcPr>
          <w:p w14:paraId="2F0F3460" w14:textId="77777777" w:rsidR="00BC088C" w:rsidRPr="005967B5" w:rsidRDefault="00BC088C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F3461" w14:textId="62FFAA3C" w:rsidR="00BC088C" w:rsidRPr="005967B5" w:rsidRDefault="00BC088C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88C" w:rsidRPr="005967B5" w14:paraId="2F0F3469" w14:textId="77777777" w:rsidTr="00D325F2">
        <w:tc>
          <w:tcPr>
            <w:tcW w:w="1696" w:type="dxa"/>
            <w:vMerge/>
          </w:tcPr>
          <w:p w14:paraId="2F0F3464" w14:textId="77777777" w:rsidR="00BC088C" w:rsidRPr="005967B5" w:rsidRDefault="00BC088C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65" w14:textId="116D5CDF" w:rsidR="00BC088C" w:rsidRPr="005967B5" w:rsidRDefault="004A2E6F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54603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14:paraId="2F0F3466" w14:textId="0780BDBC" w:rsidR="00BC088C" w:rsidRPr="005967B5" w:rsidRDefault="004A2E6F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Пътен светофар</w:t>
            </w:r>
            <w:r w:rsidR="0008264B"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регулиране</w:t>
            </w:r>
            <w:r w:rsidR="00854603"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движението на превозни </w:t>
            </w:r>
            <w:proofErr w:type="spellStart"/>
            <w:r w:rsidR="00854603"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992" w:type="dxa"/>
          </w:tcPr>
          <w:p w14:paraId="2F0F3467" w14:textId="77777777" w:rsidR="00BC088C" w:rsidRPr="005967B5" w:rsidRDefault="00BC088C" w:rsidP="00B1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F3468" w14:textId="65974F36" w:rsidR="00BC088C" w:rsidRPr="005967B5" w:rsidRDefault="00BC088C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69D" w:rsidRPr="005967B5" w14:paraId="2F0F3470" w14:textId="77777777" w:rsidTr="00D325F2">
        <w:tc>
          <w:tcPr>
            <w:tcW w:w="1696" w:type="dxa"/>
            <w:vMerge w:val="restart"/>
          </w:tcPr>
          <w:p w14:paraId="347D10B6" w14:textId="77777777" w:rsidR="00D5669D" w:rsidRPr="005967B5" w:rsidRDefault="00D5669D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</w:t>
            </w:r>
          </w:p>
          <w:p w14:paraId="2A7E78DE" w14:textId="77777777" w:rsidR="004B2EAE" w:rsidRDefault="004B2EAE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F346B" w14:textId="6E0E0263" w:rsidR="00D5669D" w:rsidRPr="005967B5" w:rsidRDefault="00D5669D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Изд. „</w:t>
            </w:r>
            <w:r w:rsidR="004474A5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Просвета</w:t>
            </w: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113" w:type="dxa"/>
          </w:tcPr>
          <w:p w14:paraId="2F0F346C" w14:textId="094D5C61" w:rsidR="00D5669D" w:rsidRPr="005967B5" w:rsidRDefault="00D5669D" w:rsidP="00952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</w:p>
        </w:tc>
        <w:tc>
          <w:tcPr>
            <w:tcW w:w="3118" w:type="dxa"/>
          </w:tcPr>
          <w:p w14:paraId="2F0F346D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Път. Елементи на пътя.</w:t>
            </w:r>
          </w:p>
        </w:tc>
        <w:tc>
          <w:tcPr>
            <w:tcW w:w="992" w:type="dxa"/>
          </w:tcPr>
          <w:p w14:paraId="2F0F346E" w14:textId="35B1E133" w:rsidR="00D5669D" w:rsidRPr="005967B5" w:rsidRDefault="00D5669D" w:rsidP="00B15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</w:tcPr>
          <w:p w14:paraId="2F0F346F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Пътен светофар за велосипедисти.</w:t>
            </w:r>
          </w:p>
        </w:tc>
      </w:tr>
      <w:tr w:rsidR="00D5669D" w:rsidRPr="005967B5" w14:paraId="2F0F3477" w14:textId="77777777" w:rsidTr="00D325F2">
        <w:tc>
          <w:tcPr>
            <w:tcW w:w="1696" w:type="dxa"/>
            <w:vMerge/>
          </w:tcPr>
          <w:p w14:paraId="2F0F3472" w14:textId="77777777" w:rsidR="00D5669D" w:rsidRPr="005967B5" w:rsidRDefault="00D5669D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73" w14:textId="4193E5D4" w:rsidR="00D5669D" w:rsidRPr="005967B5" w:rsidRDefault="00D5669D" w:rsidP="002534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118" w:type="dxa"/>
          </w:tcPr>
          <w:p w14:paraId="2F0F3474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Велосипед.</w:t>
            </w:r>
          </w:p>
        </w:tc>
        <w:tc>
          <w:tcPr>
            <w:tcW w:w="992" w:type="dxa"/>
          </w:tcPr>
          <w:p w14:paraId="2F0F3475" w14:textId="5F53D1A8" w:rsidR="00D5669D" w:rsidRPr="005967B5" w:rsidRDefault="00D5669D" w:rsidP="00B15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9" w:type="dxa"/>
          </w:tcPr>
          <w:p w14:paraId="2F0F3476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Моят робот спазва сигналите на светофара.</w:t>
            </w:r>
          </w:p>
        </w:tc>
      </w:tr>
      <w:tr w:rsidR="00D5669D" w:rsidRPr="005967B5" w14:paraId="2F0F347E" w14:textId="77777777" w:rsidTr="00D325F2">
        <w:tc>
          <w:tcPr>
            <w:tcW w:w="1696" w:type="dxa"/>
            <w:vMerge/>
          </w:tcPr>
          <w:p w14:paraId="2F0F3479" w14:textId="77777777" w:rsidR="00D5669D" w:rsidRPr="005967B5" w:rsidRDefault="00D5669D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7A" w14:textId="64234498" w:rsidR="00D5669D" w:rsidRPr="005967B5" w:rsidRDefault="00D5669D" w:rsidP="00952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</w:p>
        </w:tc>
        <w:tc>
          <w:tcPr>
            <w:tcW w:w="3118" w:type="dxa"/>
          </w:tcPr>
          <w:p w14:paraId="2F0F347B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Безопасни места за управление на велосипед</w:t>
            </w:r>
          </w:p>
        </w:tc>
        <w:tc>
          <w:tcPr>
            <w:tcW w:w="992" w:type="dxa"/>
          </w:tcPr>
          <w:p w14:paraId="2F0F347C" w14:textId="2852452A" w:rsidR="00D5669D" w:rsidRPr="005967B5" w:rsidRDefault="00D5669D" w:rsidP="00B154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6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9" w:type="dxa"/>
          </w:tcPr>
          <w:p w14:paraId="2F0F347D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Знам къде са пътните превозни средства.</w:t>
            </w:r>
          </w:p>
        </w:tc>
      </w:tr>
      <w:tr w:rsidR="00586C76" w:rsidRPr="005967B5" w14:paraId="2F0F3485" w14:textId="77777777" w:rsidTr="00D325F2">
        <w:tc>
          <w:tcPr>
            <w:tcW w:w="1696" w:type="dxa"/>
            <w:vMerge w:val="restart"/>
          </w:tcPr>
          <w:p w14:paraId="2438B8A2" w14:textId="77777777" w:rsidR="00586C76" w:rsidRPr="005967B5" w:rsidRDefault="00586C76" w:rsidP="0058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  <w:p w14:paraId="0C180D03" w14:textId="77777777" w:rsidR="00D325F2" w:rsidRDefault="00D325F2" w:rsidP="0058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Изд.</w:t>
            </w:r>
          </w:p>
          <w:p w14:paraId="2F0F3480" w14:textId="0C7553AF" w:rsidR="00586C76" w:rsidRPr="005967B5" w:rsidRDefault="00586C76" w:rsidP="0058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„Просвета“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1" w14:textId="0F552373" w:rsidR="00586C76" w:rsidRPr="005967B5" w:rsidRDefault="00586C76" w:rsidP="0058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2" w14:textId="6B223AA0" w:rsidR="00586C76" w:rsidRPr="005967B5" w:rsidRDefault="00586C76" w:rsidP="0058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Пътни знаци, пътна маркировка.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3" w14:textId="31ED85D7" w:rsidR="00586C76" w:rsidRPr="005967B5" w:rsidRDefault="00586C76" w:rsidP="0058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4" w14:textId="71EA906F" w:rsidR="00586C76" w:rsidRPr="005967B5" w:rsidRDefault="00586C76" w:rsidP="0058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Пътни превозни средства в селското стопанство</w:t>
            </w:r>
          </w:p>
        </w:tc>
      </w:tr>
      <w:tr w:rsidR="00586C76" w:rsidRPr="005967B5" w14:paraId="2F0F348C" w14:textId="77777777" w:rsidTr="00D325F2">
        <w:tc>
          <w:tcPr>
            <w:tcW w:w="1696" w:type="dxa"/>
            <w:vMerge/>
          </w:tcPr>
          <w:p w14:paraId="2F0F3487" w14:textId="77777777" w:rsidR="00586C76" w:rsidRPr="005967B5" w:rsidRDefault="00586C76" w:rsidP="0058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8" w14:textId="18BB394A" w:rsidR="00586C76" w:rsidRPr="005967B5" w:rsidRDefault="00586C76" w:rsidP="0058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XI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9" w14:textId="27091000" w:rsidR="00586C76" w:rsidRPr="005967B5" w:rsidRDefault="00586C76" w:rsidP="0058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Кръстовища.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A" w14:textId="643EB549" w:rsidR="00586C76" w:rsidRPr="005967B5" w:rsidRDefault="00586C76" w:rsidP="0058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B" w14:textId="06A0B9B6" w:rsidR="00586C76" w:rsidRPr="005967B5" w:rsidRDefault="00586C76" w:rsidP="0058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Виждам пътните превозни средства.</w:t>
            </w:r>
          </w:p>
        </w:tc>
      </w:tr>
      <w:tr w:rsidR="00586C76" w:rsidRPr="005967B5" w14:paraId="2F0F3493" w14:textId="77777777" w:rsidTr="00D325F2">
        <w:tc>
          <w:tcPr>
            <w:tcW w:w="1696" w:type="dxa"/>
            <w:vMerge/>
          </w:tcPr>
          <w:p w14:paraId="2F0F348E" w14:textId="77777777" w:rsidR="00586C76" w:rsidRPr="005967B5" w:rsidRDefault="00586C76" w:rsidP="0058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8F" w14:textId="19D6BE80" w:rsidR="00586C76" w:rsidRPr="005967B5" w:rsidRDefault="00586C76" w:rsidP="0058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XII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90" w14:textId="4AA8E9FA" w:rsidR="00586C76" w:rsidRPr="005967B5" w:rsidRDefault="00586C76" w:rsidP="0058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Пътна безопасност в населено място и извън него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91" w14:textId="4979C501" w:rsidR="00586C76" w:rsidRPr="005967B5" w:rsidRDefault="00586C76" w:rsidP="0058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92" w14:textId="70E851E5" w:rsidR="00586C76" w:rsidRPr="005967B5" w:rsidRDefault="00586C76" w:rsidP="0058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Чувам пътните превозни средства</w:t>
            </w:r>
          </w:p>
        </w:tc>
      </w:tr>
      <w:tr w:rsidR="00D5669D" w:rsidRPr="005967B5" w14:paraId="2F0F349A" w14:textId="77777777" w:rsidTr="00D325F2">
        <w:tc>
          <w:tcPr>
            <w:tcW w:w="1696" w:type="dxa"/>
            <w:vMerge w:val="restart"/>
          </w:tcPr>
          <w:p w14:paraId="6F60EA71" w14:textId="77777777" w:rsidR="00D5669D" w:rsidRPr="005967B5" w:rsidRDefault="00D5669D" w:rsidP="00D3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5 клас</w:t>
            </w:r>
          </w:p>
          <w:p w14:paraId="2F0F3495" w14:textId="55A85D83" w:rsidR="00D5669D" w:rsidRPr="005967B5" w:rsidRDefault="00D325F2" w:rsidP="00D3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5669D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Изд. „</w:t>
            </w:r>
            <w:r w:rsidR="00652D68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Рива</w:t>
            </w:r>
            <w:r w:rsidR="00D5669D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113" w:type="dxa"/>
          </w:tcPr>
          <w:p w14:paraId="2F0F3496" w14:textId="07C4DCD8" w:rsidR="00D5669D" w:rsidRPr="005967B5" w:rsidRDefault="00D5669D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3118" w:type="dxa"/>
          </w:tcPr>
          <w:p w14:paraId="2F0F3497" w14:textId="23056522" w:rsidR="00D5669D" w:rsidRPr="005967B5" w:rsidRDefault="00890CEB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Моторни превозни средства</w:t>
            </w:r>
          </w:p>
        </w:tc>
        <w:tc>
          <w:tcPr>
            <w:tcW w:w="992" w:type="dxa"/>
          </w:tcPr>
          <w:p w14:paraId="2F0F3498" w14:textId="0EE69B30" w:rsidR="00D5669D" w:rsidRPr="005967B5" w:rsidRDefault="00CC3C6D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9" w:type="dxa"/>
          </w:tcPr>
          <w:p w14:paraId="2F0F3499" w14:textId="07049300" w:rsidR="00D5669D" w:rsidRPr="005967B5" w:rsidRDefault="00CC3C6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Конфликти на пътя.</w:t>
            </w:r>
          </w:p>
        </w:tc>
      </w:tr>
      <w:tr w:rsidR="00D5669D" w:rsidRPr="005967B5" w14:paraId="2F0F34A1" w14:textId="77777777" w:rsidTr="00D325F2">
        <w:tc>
          <w:tcPr>
            <w:tcW w:w="1696" w:type="dxa"/>
            <w:vMerge/>
          </w:tcPr>
          <w:p w14:paraId="2F0F349C" w14:textId="77777777" w:rsidR="00D5669D" w:rsidRPr="005967B5" w:rsidRDefault="00D5669D" w:rsidP="00D3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9D" w14:textId="0911ECBE" w:rsidR="00D5669D" w:rsidRPr="005967B5" w:rsidRDefault="00D5669D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3118" w:type="dxa"/>
          </w:tcPr>
          <w:p w14:paraId="2F0F349E" w14:textId="14497375" w:rsidR="00D5669D" w:rsidRPr="005967B5" w:rsidRDefault="006E45D3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Пътни знаци</w:t>
            </w:r>
          </w:p>
        </w:tc>
        <w:tc>
          <w:tcPr>
            <w:tcW w:w="992" w:type="dxa"/>
          </w:tcPr>
          <w:p w14:paraId="2F0F349F" w14:textId="21ED5556" w:rsidR="00D5669D" w:rsidRPr="005967B5" w:rsidRDefault="00D5669D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4298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9" w:type="dxa"/>
          </w:tcPr>
          <w:p w14:paraId="2F0F34A0" w14:textId="62ABEE1F" w:rsidR="00D5669D" w:rsidRPr="005967B5" w:rsidRDefault="00CC3C6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Виждам- предвиждам.</w:t>
            </w:r>
          </w:p>
        </w:tc>
      </w:tr>
      <w:tr w:rsidR="00D5669D" w:rsidRPr="005967B5" w14:paraId="2F0F34A8" w14:textId="77777777" w:rsidTr="00D325F2">
        <w:tc>
          <w:tcPr>
            <w:tcW w:w="1696" w:type="dxa"/>
            <w:vMerge/>
          </w:tcPr>
          <w:p w14:paraId="2F0F34A3" w14:textId="77777777" w:rsidR="00D5669D" w:rsidRPr="005967B5" w:rsidRDefault="00D5669D" w:rsidP="00D3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A4" w14:textId="2293E3A3" w:rsidR="00D5669D" w:rsidRPr="005967B5" w:rsidRDefault="00B60380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118" w:type="dxa"/>
          </w:tcPr>
          <w:p w14:paraId="2F0F34A5" w14:textId="47CEC7DF" w:rsidR="00D5669D" w:rsidRPr="005967B5" w:rsidRDefault="00B60380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Автомобилен и скоростен път</w:t>
            </w:r>
          </w:p>
        </w:tc>
        <w:tc>
          <w:tcPr>
            <w:tcW w:w="992" w:type="dxa"/>
          </w:tcPr>
          <w:p w14:paraId="2F0F34A6" w14:textId="5E6E5F5C" w:rsidR="00D5669D" w:rsidRPr="005967B5" w:rsidRDefault="00D5669D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2F0F34A7" w14:textId="2831AD62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5B6" w:rsidRPr="005967B5" w14:paraId="2F0F34AF" w14:textId="77777777" w:rsidTr="00D325F2">
        <w:tc>
          <w:tcPr>
            <w:tcW w:w="1696" w:type="dxa"/>
            <w:vMerge w:val="restart"/>
          </w:tcPr>
          <w:p w14:paraId="074B12B7" w14:textId="77777777" w:rsidR="005325B6" w:rsidRPr="005967B5" w:rsidRDefault="005325B6" w:rsidP="00D3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  <w:p w14:paraId="2F0F34AA" w14:textId="5615D36E" w:rsidR="005325B6" w:rsidRPr="005967B5" w:rsidRDefault="00D325F2" w:rsidP="00D3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5B6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Изд. „Рива“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AB" w14:textId="67B1B4AB" w:rsidR="005325B6" w:rsidRPr="005967B5" w:rsidRDefault="005325B6" w:rsidP="0053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AC" w14:textId="17832CEB" w:rsidR="005325B6" w:rsidRPr="005967B5" w:rsidRDefault="005325B6" w:rsidP="005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</w:rPr>
              <w:t>Видове пътища. Пътна мрежа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AD" w14:textId="76550023" w:rsidR="005325B6" w:rsidRPr="005967B5" w:rsidRDefault="005325B6" w:rsidP="0053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4AB8" w14:textId="77777777" w:rsidR="005325B6" w:rsidRPr="005967B5" w:rsidRDefault="005325B6" w:rsidP="005325B6">
            <w:pPr>
              <w:pStyle w:val="5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Алкохол</w:t>
            </w:r>
          </w:p>
          <w:p w14:paraId="2F0F34AE" w14:textId="35F34177" w:rsidR="005325B6" w:rsidRPr="005967B5" w:rsidRDefault="005325B6" w:rsidP="0053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B6" w:rsidRPr="005967B5" w14:paraId="2F0F34B6" w14:textId="77777777" w:rsidTr="00D325F2">
        <w:tc>
          <w:tcPr>
            <w:tcW w:w="1696" w:type="dxa"/>
            <w:vMerge/>
          </w:tcPr>
          <w:p w14:paraId="2F0F34B1" w14:textId="77777777" w:rsidR="005325B6" w:rsidRPr="005967B5" w:rsidRDefault="005325B6" w:rsidP="0053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B2" w14:textId="3E1AB2D8" w:rsidR="005325B6" w:rsidRPr="005967B5" w:rsidRDefault="005325B6" w:rsidP="0053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93B3" w14:textId="77777777" w:rsidR="005325B6" w:rsidRPr="005967B5" w:rsidRDefault="005325B6" w:rsidP="0053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</w:rPr>
              <w:t xml:space="preserve">Пътни знаци </w:t>
            </w:r>
          </w:p>
          <w:p w14:paraId="2F0F34B3" w14:textId="214BD845" w:rsidR="005325B6" w:rsidRPr="005967B5" w:rsidRDefault="005325B6" w:rsidP="0053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B4" w14:textId="2B2F1EFA" w:rsidR="005325B6" w:rsidRPr="005967B5" w:rsidRDefault="005325B6" w:rsidP="0053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62A0" w14:textId="77777777" w:rsidR="005325B6" w:rsidRPr="005967B5" w:rsidRDefault="005325B6" w:rsidP="005325B6">
            <w:pPr>
              <w:pStyle w:val="a7"/>
              <w:kinsoku w:val="0"/>
              <w:overflowPunct w:val="0"/>
              <w:ind w:firstLine="0"/>
              <w:rPr>
                <w:rFonts w:cs="Times New Roman"/>
                <w:szCs w:val="24"/>
              </w:rPr>
            </w:pPr>
            <w:r w:rsidRPr="005967B5">
              <w:rPr>
                <w:rFonts w:cs="Times New Roman"/>
                <w:szCs w:val="24"/>
              </w:rPr>
              <w:t>Сензорни характеристики на зрението</w:t>
            </w:r>
          </w:p>
          <w:p w14:paraId="2F0F34B5" w14:textId="49C42460" w:rsidR="005325B6" w:rsidRPr="005967B5" w:rsidRDefault="005325B6" w:rsidP="0053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B6" w:rsidRPr="005967B5" w14:paraId="2F0F34BD" w14:textId="77777777" w:rsidTr="00D325F2">
        <w:tc>
          <w:tcPr>
            <w:tcW w:w="1696" w:type="dxa"/>
            <w:vMerge/>
          </w:tcPr>
          <w:p w14:paraId="2F0F34B8" w14:textId="77777777" w:rsidR="005325B6" w:rsidRPr="005967B5" w:rsidRDefault="005325B6" w:rsidP="0053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B9" w14:textId="46A1640C" w:rsidR="005325B6" w:rsidRPr="005967B5" w:rsidRDefault="005325B6" w:rsidP="0053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BA" w14:textId="543FE091" w:rsidR="005325B6" w:rsidRPr="005967B5" w:rsidRDefault="005325B6" w:rsidP="005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</w:rPr>
              <w:t>Моторни превозни средства със специален режим на движение</w:t>
            </w:r>
          </w:p>
        </w:tc>
        <w:tc>
          <w:tcPr>
            <w:tcW w:w="992" w:type="dxa"/>
          </w:tcPr>
          <w:p w14:paraId="2F0F34BB" w14:textId="77777777" w:rsidR="005325B6" w:rsidRPr="005967B5" w:rsidRDefault="005325B6" w:rsidP="0053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F34BC" w14:textId="77777777" w:rsidR="005325B6" w:rsidRPr="005967B5" w:rsidRDefault="005325B6" w:rsidP="0053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9D" w:rsidRPr="005967B5" w14:paraId="2F0F34C4" w14:textId="77777777" w:rsidTr="00D325F2">
        <w:tc>
          <w:tcPr>
            <w:tcW w:w="1696" w:type="dxa"/>
            <w:vMerge w:val="restart"/>
          </w:tcPr>
          <w:p w14:paraId="56189EFD" w14:textId="77777777" w:rsidR="00D5669D" w:rsidRPr="005967B5" w:rsidRDefault="00D5669D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</w:p>
          <w:p w14:paraId="2F0F34BF" w14:textId="36127813" w:rsidR="00D5669D" w:rsidRPr="005967B5" w:rsidRDefault="00D5669D" w:rsidP="00B1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Изд.</w:t>
            </w:r>
            <w:r w:rsidR="0039589B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652D68"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Рива</w:t>
            </w:r>
            <w:r w:rsidRPr="005967B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113" w:type="dxa"/>
          </w:tcPr>
          <w:p w14:paraId="2F0F34C0" w14:textId="1227407F" w:rsidR="00D5669D" w:rsidRPr="005967B5" w:rsidRDefault="00D5669D" w:rsidP="00952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3118" w:type="dxa"/>
          </w:tcPr>
          <w:p w14:paraId="2F0F34C1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на пътищата в България и автомобилна навигация.</w:t>
            </w:r>
          </w:p>
        </w:tc>
        <w:tc>
          <w:tcPr>
            <w:tcW w:w="992" w:type="dxa"/>
          </w:tcPr>
          <w:p w14:paraId="2F0F34C2" w14:textId="6B64C674" w:rsidR="00D5669D" w:rsidRPr="005967B5" w:rsidRDefault="00D5669D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C63AB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19" w:type="dxa"/>
          </w:tcPr>
          <w:p w14:paraId="2F0F34C3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Скорост. Пътнотранспортни произшествия.</w:t>
            </w:r>
          </w:p>
        </w:tc>
      </w:tr>
      <w:tr w:rsidR="00D5669D" w:rsidRPr="005967B5" w14:paraId="2F0F34CB" w14:textId="77777777" w:rsidTr="00D325F2">
        <w:tc>
          <w:tcPr>
            <w:tcW w:w="1696" w:type="dxa"/>
            <w:vMerge/>
          </w:tcPr>
          <w:p w14:paraId="2F0F34C6" w14:textId="77777777" w:rsidR="00D5669D" w:rsidRPr="005967B5" w:rsidRDefault="00D5669D" w:rsidP="00B1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C7" w14:textId="7A23C95D" w:rsidR="00D5669D" w:rsidRPr="005967B5" w:rsidRDefault="00D5669D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CA2253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14:paraId="2F0F34C8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Мотопед.</w:t>
            </w:r>
          </w:p>
        </w:tc>
        <w:tc>
          <w:tcPr>
            <w:tcW w:w="992" w:type="dxa"/>
          </w:tcPr>
          <w:p w14:paraId="2F0F34C9" w14:textId="7C8B0F42" w:rsidR="00D5669D" w:rsidRPr="005967B5" w:rsidRDefault="00610C00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19" w:type="dxa"/>
          </w:tcPr>
          <w:p w14:paraId="2F0F34CA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Сензорни характеристики на зрението.</w:t>
            </w:r>
          </w:p>
        </w:tc>
      </w:tr>
      <w:tr w:rsidR="00D5669D" w:rsidRPr="005967B5" w14:paraId="2F0F34D2" w14:textId="77777777" w:rsidTr="00D325F2">
        <w:tc>
          <w:tcPr>
            <w:tcW w:w="1696" w:type="dxa"/>
            <w:vMerge/>
          </w:tcPr>
          <w:p w14:paraId="2F0F34CD" w14:textId="77777777" w:rsidR="00D5669D" w:rsidRPr="005967B5" w:rsidRDefault="00D5669D" w:rsidP="00B1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0F34CE" w14:textId="2215C1E8" w:rsidR="00D5669D" w:rsidRPr="005967B5" w:rsidRDefault="00FC63AB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5669D" w:rsidRPr="0059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14:paraId="2F0F34CF" w14:textId="72197C69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5">
              <w:rPr>
                <w:rFonts w:ascii="Times New Roman" w:eastAsia="Times New Roman" w:hAnsi="Times New Roman" w:cs="Times New Roman"/>
                <w:sz w:val="24"/>
                <w:szCs w:val="24"/>
              </w:rPr>
              <w:t>Пътни знаци</w:t>
            </w:r>
          </w:p>
        </w:tc>
        <w:tc>
          <w:tcPr>
            <w:tcW w:w="992" w:type="dxa"/>
          </w:tcPr>
          <w:p w14:paraId="2F0F34D0" w14:textId="77777777" w:rsidR="00D5669D" w:rsidRPr="005967B5" w:rsidRDefault="00D5669D" w:rsidP="00B1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F34D1" w14:textId="77777777" w:rsidR="00D5669D" w:rsidRPr="005967B5" w:rsidRDefault="00D5669D" w:rsidP="00B15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0F34D3" w14:textId="77777777" w:rsidR="00A62677" w:rsidRPr="005967B5" w:rsidRDefault="00A626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B09ED25" w14:textId="77777777" w:rsidR="00FD5533" w:rsidRPr="005967B5" w:rsidRDefault="00FD5533" w:rsidP="00CB72E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5F3F8" w14:textId="5F333876" w:rsidR="00CB72E2" w:rsidRPr="005967B5" w:rsidRDefault="00CB72E2" w:rsidP="008073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67B5">
        <w:rPr>
          <w:rFonts w:ascii="Times New Roman" w:hAnsi="Times New Roman" w:cs="Times New Roman"/>
          <w:b/>
          <w:bCs/>
          <w:sz w:val="24"/>
          <w:szCs w:val="24"/>
        </w:rPr>
        <w:t>УТВЪРЖДАВАМ:</w:t>
      </w:r>
    </w:p>
    <w:p w14:paraId="41C5945E" w14:textId="59D8A6E4" w:rsidR="008073D8" w:rsidRDefault="008073D8" w:rsidP="008073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БОРЯНА ВЪРГОВА</w:t>
      </w:r>
    </w:p>
    <w:p w14:paraId="77BD4263" w14:textId="6D3267D0" w:rsidR="00CB72E2" w:rsidRPr="005C6DEB" w:rsidRDefault="00CB72E2" w:rsidP="008073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6DEB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</w:p>
    <w:p w14:paraId="1295F5ED" w14:textId="77777777" w:rsidR="00AA74C8" w:rsidRDefault="00AA74C8" w:rsidP="00CB72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3EAFED4" w14:textId="77777777" w:rsidR="00AA74C8" w:rsidRPr="00AA74C8" w:rsidRDefault="00AA74C8" w:rsidP="00AA74C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3EF3FE" w14:textId="5CE7F198" w:rsidR="00AA74C8" w:rsidRPr="008073D8" w:rsidRDefault="00AA74C8" w:rsidP="00F31E1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073D8">
        <w:rPr>
          <w:rFonts w:ascii="Times New Roman" w:hAnsi="Times New Roman" w:cs="Times New Roman"/>
          <w:b/>
          <w:bCs/>
          <w:sz w:val="28"/>
          <w:szCs w:val="24"/>
        </w:rPr>
        <w:t xml:space="preserve">ГРАФИК НА </w:t>
      </w:r>
      <w:r w:rsidR="00F31E14" w:rsidRPr="008073D8">
        <w:rPr>
          <w:rFonts w:ascii="Times New Roman" w:hAnsi="Times New Roman" w:cs="Times New Roman"/>
          <w:b/>
          <w:bCs/>
          <w:sz w:val="28"/>
          <w:szCs w:val="24"/>
        </w:rPr>
        <w:t>ЕКСКУРЗИИТЕ ПРЕЗ</w:t>
      </w:r>
    </w:p>
    <w:p w14:paraId="3D32A848" w14:textId="29015EDF" w:rsidR="00AA74C8" w:rsidRPr="00174D31" w:rsidRDefault="00326DA6" w:rsidP="00F31E1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УЧЕБНАТА 2024</w:t>
      </w:r>
      <w:r w:rsidR="00193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93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AA74C8" w:rsidRPr="00174D31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1559"/>
        <w:gridCol w:w="7371"/>
      </w:tblGrid>
      <w:tr w:rsidR="003B739D" w14:paraId="1F4D8702" w14:textId="77777777" w:rsidTr="00901D7D">
        <w:tc>
          <w:tcPr>
            <w:tcW w:w="959" w:type="dxa"/>
          </w:tcPr>
          <w:p w14:paraId="140B9B0C" w14:textId="137E4FA4" w:rsidR="003B739D" w:rsidRPr="00174D31" w:rsidRDefault="003B739D" w:rsidP="00F31E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1559" w:type="dxa"/>
          </w:tcPr>
          <w:p w14:paraId="1C47CEC3" w14:textId="640C5F8E" w:rsidR="003B739D" w:rsidRPr="00174D31" w:rsidRDefault="003B739D" w:rsidP="00F31E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МЕСЕЦ</w:t>
            </w:r>
          </w:p>
        </w:tc>
        <w:tc>
          <w:tcPr>
            <w:tcW w:w="7371" w:type="dxa"/>
          </w:tcPr>
          <w:p w14:paraId="09D3D98C" w14:textId="320D30FF" w:rsidR="003B739D" w:rsidRPr="00174D31" w:rsidRDefault="00174D31" w:rsidP="00F31E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ЕКСКУРЗИЯ</w:t>
            </w:r>
          </w:p>
        </w:tc>
      </w:tr>
      <w:tr w:rsidR="00B879F4" w14:paraId="49031ABB" w14:textId="77777777" w:rsidTr="00901D7D">
        <w:tc>
          <w:tcPr>
            <w:tcW w:w="959" w:type="dxa"/>
            <w:vMerge w:val="restart"/>
          </w:tcPr>
          <w:p w14:paraId="7C412593" w14:textId="7484A097" w:rsidR="00B879F4" w:rsidRPr="0096275E" w:rsidRDefault="00B879F4" w:rsidP="00B87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627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96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 w:rsidRPr="009627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A4B6E0A" w14:textId="6E69C60D" w:rsidR="00B879F4" w:rsidRPr="00F81BC4" w:rsidRDefault="00B879F4" w:rsidP="00B87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371" w:type="dxa"/>
          </w:tcPr>
          <w:p w14:paraId="6AC9565D" w14:textId="6ADFD815" w:rsidR="00B879F4" w:rsidRPr="00B879F4" w:rsidRDefault="00B879F4" w:rsidP="00B8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Рибарско селище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Ченгенескеле</w:t>
            </w:r>
            <w:proofErr w:type="spellEnd"/>
          </w:p>
        </w:tc>
      </w:tr>
      <w:tr w:rsidR="00B879F4" w14:paraId="77CF133E" w14:textId="77777777" w:rsidTr="00901D7D">
        <w:tc>
          <w:tcPr>
            <w:tcW w:w="959" w:type="dxa"/>
            <w:vMerge/>
          </w:tcPr>
          <w:p w14:paraId="6136FF56" w14:textId="77777777" w:rsidR="00B879F4" w:rsidRPr="0096275E" w:rsidRDefault="00B879F4" w:rsidP="00B87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5EE72AB" w14:textId="07B03903" w:rsidR="00B879F4" w:rsidRDefault="00B879F4" w:rsidP="00B87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71" w:type="dxa"/>
          </w:tcPr>
          <w:p w14:paraId="77B1B73A" w14:textId="0E87D2BA" w:rsidR="00B879F4" w:rsidRDefault="00B879F4" w:rsidP="00B8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Пътеката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Саблеклюна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Бургаски Солници</w:t>
            </w:r>
          </w:p>
        </w:tc>
      </w:tr>
      <w:tr w:rsidR="00C27298" w14:paraId="58AE0FD2" w14:textId="77777777" w:rsidTr="00901D7D">
        <w:tc>
          <w:tcPr>
            <w:tcW w:w="959" w:type="dxa"/>
            <w:vMerge/>
          </w:tcPr>
          <w:p w14:paraId="172555F9" w14:textId="77777777" w:rsidR="00C27298" w:rsidRDefault="00C27298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5FE35D" w14:textId="00B0F93B" w:rsidR="00C27298" w:rsidRPr="00F81BC4" w:rsidRDefault="00F81BC4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87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71" w:type="dxa"/>
          </w:tcPr>
          <w:p w14:paraId="0FA21937" w14:textId="120627C9" w:rsidR="00C27298" w:rsidRDefault="00B879F4" w:rsidP="000E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Замъка в с. Равадиново</w:t>
            </w:r>
          </w:p>
        </w:tc>
      </w:tr>
      <w:tr w:rsidR="004067E7" w:rsidRPr="00EB15B9" w14:paraId="57F8C0BC" w14:textId="77777777" w:rsidTr="00901D7D">
        <w:tc>
          <w:tcPr>
            <w:tcW w:w="959" w:type="dxa"/>
            <w:vMerge w:val="restart"/>
          </w:tcPr>
          <w:p w14:paraId="35AA86A1" w14:textId="0B3169B2" w:rsidR="004067E7" w:rsidRPr="004D24E5" w:rsidRDefault="004067E7" w:rsidP="00F31E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4D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</w:t>
            </w:r>
          </w:p>
        </w:tc>
        <w:tc>
          <w:tcPr>
            <w:tcW w:w="1559" w:type="dxa"/>
          </w:tcPr>
          <w:p w14:paraId="69FB8CFA" w14:textId="6B053E8F" w:rsidR="004067E7" w:rsidRPr="00336442" w:rsidRDefault="00794173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06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71" w:type="dxa"/>
          </w:tcPr>
          <w:p w14:paraId="725C3F63" w14:textId="09004935" w:rsidR="004067E7" w:rsidRPr="00EB15B9" w:rsidRDefault="005D4CF4" w:rsidP="005D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794173">
              <w:rPr>
                <w:rFonts w:ascii="Times New Roman" w:hAnsi="Times New Roman" w:cs="Times New Roman"/>
                <w:sz w:val="24"/>
                <w:szCs w:val="24"/>
              </w:rPr>
              <w:t>ещение на Делфинариума в гр. Варна</w:t>
            </w:r>
          </w:p>
        </w:tc>
      </w:tr>
      <w:tr w:rsidR="004067E7" w14:paraId="653E7FD0" w14:textId="77777777" w:rsidTr="00901D7D">
        <w:tc>
          <w:tcPr>
            <w:tcW w:w="959" w:type="dxa"/>
            <w:vMerge/>
          </w:tcPr>
          <w:p w14:paraId="7D06CB3A" w14:textId="77777777" w:rsidR="004067E7" w:rsidRDefault="004067E7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AF7599" w14:textId="36AD5D4E" w:rsidR="004067E7" w:rsidRPr="005D4CF4" w:rsidRDefault="00794173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71" w:type="dxa"/>
          </w:tcPr>
          <w:p w14:paraId="4E3F1612" w14:textId="79B02CDB" w:rsidR="004067E7" w:rsidRPr="00E9549B" w:rsidRDefault="00794173" w:rsidP="00E9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Планетариум</w:t>
            </w:r>
          </w:p>
        </w:tc>
      </w:tr>
      <w:tr w:rsidR="004067E7" w14:paraId="6019AFDC" w14:textId="77777777" w:rsidTr="00901D7D">
        <w:tc>
          <w:tcPr>
            <w:tcW w:w="959" w:type="dxa"/>
            <w:vMerge/>
          </w:tcPr>
          <w:p w14:paraId="29BA2F26" w14:textId="77777777" w:rsidR="004067E7" w:rsidRDefault="004067E7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AF7D73" w14:textId="0433EA71" w:rsidR="004067E7" w:rsidRPr="00000F01" w:rsidRDefault="00794173" w:rsidP="00000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71" w:type="dxa"/>
          </w:tcPr>
          <w:p w14:paraId="756C8AE7" w14:textId="41E4FCC3" w:rsidR="004067E7" w:rsidRPr="002763E6" w:rsidRDefault="002763E6" w:rsidP="0027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</w:t>
            </w:r>
            <w:proofErr w:type="spellStart"/>
            <w:r w:rsidR="00794173">
              <w:rPr>
                <w:rFonts w:ascii="Times New Roman" w:hAnsi="Times New Roman" w:cs="Times New Roman"/>
                <w:sz w:val="24"/>
                <w:szCs w:val="24"/>
              </w:rPr>
              <w:t>Авиомузей</w:t>
            </w:r>
            <w:proofErr w:type="spellEnd"/>
            <w:r w:rsidR="00794173">
              <w:rPr>
                <w:rFonts w:ascii="Times New Roman" w:hAnsi="Times New Roman" w:cs="Times New Roman"/>
                <w:sz w:val="24"/>
                <w:szCs w:val="24"/>
              </w:rPr>
              <w:t xml:space="preserve"> – гр. Бургас</w:t>
            </w:r>
          </w:p>
        </w:tc>
      </w:tr>
      <w:tr w:rsidR="004067E7" w14:paraId="3DF673E3" w14:textId="77777777" w:rsidTr="00901D7D">
        <w:tc>
          <w:tcPr>
            <w:tcW w:w="959" w:type="dxa"/>
            <w:vMerge/>
          </w:tcPr>
          <w:p w14:paraId="2557BBC4" w14:textId="77777777" w:rsidR="004067E7" w:rsidRDefault="004067E7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B08F3" w14:textId="00530F24" w:rsidR="004067E7" w:rsidRPr="001F4A24" w:rsidRDefault="001F4A24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71" w:type="dxa"/>
          </w:tcPr>
          <w:p w14:paraId="55231556" w14:textId="72ACB8BD" w:rsidR="004067E7" w:rsidRPr="00C37F29" w:rsidRDefault="00794173" w:rsidP="00F3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Екскурзия до гр. Раковски и гр. Пазарджик</w:t>
            </w:r>
          </w:p>
        </w:tc>
      </w:tr>
      <w:tr w:rsidR="00901D7D" w14:paraId="5548B257" w14:textId="77777777" w:rsidTr="00901D7D">
        <w:tc>
          <w:tcPr>
            <w:tcW w:w="959" w:type="dxa"/>
            <w:vMerge w:val="restart"/>
          </w:tcPr>
          <w:p w14:paraId="547C7325" w14:textId="71FA456A" w:rsidR="00901D7D" w:rsidRPr="00EB15B9" w:rsidRDefault="00901D7D" w:rsidP="00901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45AE" w14:textId="606F8C4A" w:rsidR="00901D7D" w:rsidRPr="00275785" w:rsidRDefault="00901D7D" w:rsidP="00901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78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0BFD" w14:textId="2BF86272" w:rsidR="00901D7D" w:rsidRPr="008617D1" w:rsidRDefault="00901D7D" w:rsidP="00901D7D">
            <w:pPr>
              <w:tabs>
                <w:tab w:val="left" w:pos="-142"/>
              </w:tabs>
              <w:spacing w:after="0" w:line="240" w:lineRule="auto"/>
              <w:ind w:right="-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Посещение на музея на меда в с. Кошарица </w:t>
            </w:r>
          </w:p>
        </w:tc>
      </w:tr>
      <w:tr w:rsidR="00901D7D" w14:paraId="7AF34309" w14:textId="77777777" w:rsidTr="00901D7D">
        <w:tc>
          <w:tcPr>
            <w:tcW w:w="959" w:type="dxa"/>
            <w:vMerge/>
          </w:tcPr>
          <w:p w14:paraId="1D5ECFB1" w14:textId="77777777" w:rsidR="00901D7D" w:rsidRDefault="00901D7D" w:rsidP="0090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6967" w14:textId="5A7EFB53" w:rsidR="00901D7D" w:rsidRPr="00275785" w:rsidRDefault="00901D7D" w:rsidP="00901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785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X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85C9" w14:textId="72E583A2" w:rsidR="00901D7D" w:rsidRDefault="00901D7D" w:rsidP="00901D7D">
            <w:pPr>
              <w:tabs>
                <w:tab w:val="left" w:pos="-142"/>
              </w:tabs>
              <w:spacing w:after="0" w:line="240" w:lineRule="auto"/>
              <w:ind w:right="-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Посещение на био фермата в с. Атия </w:t>
            </w:r>
          </w:p>
        </w:tc>
      </w:tr>
      <w:tr w:rsidR="00901D7D" w14:paraId="61C7F2FC" w14:textId="77777777" w:rsidTr="00901D7D">
        <w:tc>
          <w:tcPr>
            <w:tcW w:w="959" w:type="dxa"/>
            <w:vMerge/>
          </w:tcPr>
          <w:p w14:paraId="18D29E03" w14:textId="77777777" w:rsidR="00901D7D" w:rsidRDefault="00901D7D" w:rsidP="0090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A5BD" w14:textId="1F43E254" w:rsidR="00901D7D" w:rsidRPr="00275785" w:rsidRDefault="00901D7D" w:rsidP="00901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785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IV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DF06" w14:textId="77777777" w:rsidR="00901D7D" w:rsidRDefault="00901D7D" w:rsidP="00901D7D">
            <w:pPr>
              <w:tabs>
                <w:tab w:val="left" w:pos="-142"/>
              </w:tabs>
              <w:spacing w:after="0" w:line="240" w:lineRule="auto"/>
              <w:ind w:right="-1418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Екскурзия в гр. Пловдив – посещение на работилница за </w:t>
            </w:r>
          </w:p>
          <w:p w14:paraId="44573CE5" w14:textId="52B6CABC" w:rsidR="00901D7D" w:rsidRDefault="00901D7D" w:rsidP="00901D7D">
            <w:pPr>
              <w:tabs>
                <w:tab w:val="left" w:pos="-142"/>
              </w:tabs>
              <w:spacing w:after="0" w:line="240" w:lineRule="auto"/>
              <w:ind w:right="-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занаятчийски шоколад </w:t>
            </w:r>
          </w:p>
        </w:tc>
      </w:tr>
      <w:tr w:rsidR="00901D7D" w14:paraId="14C17E71" w14:textId="77777777" w:rsidTr="00901D7D">
        <w:tc>
          <w:tcPr>
            <w:tcW w:w="959" w:type="dxa"/>
          </w:tcPr>
          <w:p w14:paraId="67D29940" w14:textId="77777777" w:rsidR="00901D7D" w:rsidRDefault="00901D7D" w:rsidP="0090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1215" w14:textId="0663BE6C" w:rsidR="00901D7D" w:rsidRPr="00275785" w:rsidRDefault="00901D7D" w:rsidP="00901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785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V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F78A" w14:textId="77777777" w:rsidR="00901D7D" w:rsidRDefault="00901D7D" w:rsidP="00901D7D">
            <w:pPr>
              <w:tabs>
                <w:tab w:val="left" w:pos="-142"/>
              </w:tabs>
              <w:spacing w:after="0" w:line="240" w:lineRule="auto"/>
              <w:ind w:right="-1418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Екскурзия до гр. Шумен – посещение на двора на кирилицата и</w:t>
            </w:r>
          </w:p>
          <w:p w14:paraId="6F185D55" w14:textId="498C7B2B" w:rsidR="00901D7D" w:rsidRDefault="00901D7D" w:rsidP="00901D7D">
            <w:pPr>
              <w:tabs>
                <w:tab w:val="left" w:pos="-142"/>
              </w:tabs>
              <w:spacing w:after="0" w:line="240" w:lineRule="auto"/>
              <w:ind w:right="-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Мадарския конник </w:t>
            </w:r>
          </w:p>
        </w:tc>
      </w:tr>
      <w:tr w:rsidR="00275785" w14:paraId="12D8FC09" w14:textId="77777777" w:rsidTr="00901D7D">
        <w:tc>
          <w:tcPr>
            <w:tcW w:w="959" w:type="dxa"/>
          </w:tcPr>
          <w:p w14:paraId="384D4255" w14:textId="77777777" w:rsidR="00275785" w:rsidRDefault="00275785" w:rsidP="0090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919F" w14:textId="06649559" w:rsidR="00275785" w:rsidRPr="00275785" w:rsidRDefault="00275785" w:rsidP="00901D7D">
            <w:pPr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275785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V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32F7" w14:textId="54C66872" w:rsidR="00275785" w:rsidRDefault="00275785" w:rsidP="00901D7D">
            <w:pPr>
              <w:tabs>
                <w:tab w:val="left" w:pos="-142"/>
              </w:tabs>
              <w:spacing w:after="0" w:line="240" w:lineRule="auto"/>
              <w:ind w:right="-1418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Екскурзия до гр. Созопол</w:t>
            </w:r>
          </w:p>
        </w:tc>
      </w:tr>
      <w:tr w:rsidR="001E5A8B" w14:paraId="40BBF740" w14:textId="77777777" w:rsidTr="00BE05E8">
        <w:tc>
          <w:tcPr>
            <w:tcW w:w="959" w:type="dxa"/>
            <w:vMerge w:val="restart"/>
          </w:tcPr>
          <w:p w14:paraId="0E0B02D8" w14:textId="5764A7A6" w:rsidR="001E5A8B" w:rsidRPr="00EB15B9" w:rsidRDefault="001E5A8B" w:rsidP="001E5A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B74" w14:textId="28B5DFD6" w:rsidR="001E5A8B" w:rsidRPr="005A35FC" w:rsidRDefault="001E5A8B" w:rsidP="001E5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9D1" w14:textId="48782129" w:rsidR="001E5A8B" w:rsidRPr="002D2A63" w:rsidRDefault="002D2A63" w:rsidP="002D2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</w:t>
            </w:r>
            <w:r w:rsidR="001E5A8B" w:rsidRPr="002D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</w:t>
            </w:r>
            <w:r w:rsidRPr="002D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 Ямбол - Планетариум</w:t>
            </w:r>
          </w:p>
        </w:tc>
      </w:tr>
      <w:tr w:rsidR="001E5A8B" w14:paraId="498B99D4" w14:textId="77777777" w:rsidTr="00BE05E8">
        <w:tc>
          <w:tcPr>
            <w:tcW w:w="959" w:type="dxa"/>
            <w:vMerge/>
          </w:tcPr>
          <w:p w14:paraId="1D062463" w14:textId="77777777" w:rsidR="001E5A8B" w:rsidRDefault="001E5A8B" w:rsidP="001E5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BA11" w14:textId="2172D20E" w:rsidR="001E5A8B" w:rsidRPr="005A35FC" w:rsidRDefault="001E5A8B" w:rsidP="001E5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852" w14:textId="7A9A1423" w:rsidR="001E5A8B" w:rsidRPr="002D2A63" w:rsidRDefault="002D2A63" w:rsidP="001E5A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гр. Девин за 3 дни</w:t>
            </w:r>
          </w:p>
        </w:tc>
      </w:tr>
      <w:tr w:rsidR="00231C90" w14:paraId="35541684" w14:textId="77777777" w:rsidTr="00901D7D">
        <w:tc>
          <w:tcPr>
            <w:tcW w:w="959" w:type="dxa"/>
            <w:vMerge w:val="restart"/>
          </w:tcPr>
          <w:p w14:paraId="316F4441" w14:textId="4463B408" w:rsidR="00231C90" w:rsidRPr="00EB15B9" w:rsidRDefault="00231C90" w:rsidP="00231C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</w:t>
            </w:r>
          </w:p>
        </w:tc>
        <w:tc>
          <w:tcPr>
            <w:tcW w:w="1559" w:type="dxa"/>
          </w:tcPr>
          <w:p w14:paraId="149A4BC1" w14:textId="2FF69A4E" w:rsidR="00231C90" w:rsidRPr="00231C90" w:rsidRDefault="00231C90" w:rsidP="0023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371" w:type="dxa"/>
          </w:tcPr>
          <w:p w14:paraId="7E58F24B" w14:textId="259EFDC5" w:rsidR="00231C90" w:rsidRPr="00231C90" w:rsidRDefault="00053407" w:rsidP="000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Посещение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оологическата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градина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spellStart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узея</w:t>
            </w:r>
            <w:proofErr w:type="spellEnd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с </w:t>
            </w:r>
            <w:proofErr w:type="spellStart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огледалата</w:t>
            </w:r>
            <w:proofErr w:type="spellEnd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смеха</w:t>
            </w:r>
            <w:proofErr w:type="spellEnd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гр</w:t>
            </w:r>
            <w:proofErr w:type="spellEnd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Ст</w:t>
            </w:r>
            <w:proofErr w:type="spellEnd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31C90"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Загора</w:t>
            </w:r>
            <w:proofErr w:type="spellEnd"/>
          </w:p>
        </w:tc>
      </w:tr>
      <w:tr w:rsidR="00231C90" w14:paraId="0DC1FE60" w14:textId="77777777" w:rsidTr="00901D7D">
        <w:tc>
          <w:tcPr>
            <w:tcW w:w="959" w:type="dxa"/>
            <w:vMerge/>
          </w:tcPr>
          <w:p w14:paraId="1F15F766" w14:textId="77777777" w:rsidR="00231C90" w:rsidRDefault="00231C90" w:rsidP="0023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0B4FC" w14:textId="05AB077D" w:rsidR="00231C90" w:rsidRPr="00231C90" w:rsidRDefault="00231C90" w:rsidP="0023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7371" w:type="dxa"/>
          </w:tcPr>
          <w:p w14:paraId="03EBF27B" w14:textId="134A9F7B" w:rsidR="00231C90" w:rsidRPr="00231C90" w:rsidRDefault="00231C90" w:rsidP="00CF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гр</w:t>
            </w:r>
            <w:proofErr w:type="spellEnd"/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Варна</w:t>
            </w:r>
            <w:proofErr w:type="spellEnd"/>
            <w:r w:rsidR="00CF2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Белослав</w:t>
            </w:r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еднодневна</w:t>
            </w:r>
            <w:proofErr w:type="spellEnd"/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екскурзия</w:t>
            </w:r>
            <w:proofErr w:type="spellEnd"/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231C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„Музей на стъклото“ , Музей подводница „Слава“</w:t>
            </w:r>
          </w:p>
        </w:tc>
      </w:tr>
      <w:tr w:rsidR="00231C90" w14:paraId="4D48865A" w14:textId="77777777" w:rsidTr="00901D7D">
        <w:tc>
          <w:tcPr>
            <w:tcW w:w="959" w:type="dxa"/>
            <w:vMerge/>
          </w:tcPr>
          <w:p w14:paraId="1CA9EF48" w14:textId="77777777" w:rsidR="00231C90" w:rsidRDefault="00231C90" w:rsidP="0023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D532E" w14:textId="291313C8" w:rsidR="00231C90" w:rsidRPr="00231C90" w:rsidRDefault="00231C90" w:rsidP="0023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</w:p>
        </w:tc>
        <w:tc>
          <w:tcPr>
            <w:tcW w:w="7371" w:type="dxa"/>
          </w:tcPr>
          <w:p w14:paraId="377CE421" w14:textId="550F2380" w:rsidR="00231C90" w:rsidRPr="00231C90" w:rsidRDefault="00231C90" w:rsidP="0023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Античен театър и Регионален исторически музей  в гр. Пловдив</w:t>
            </w:r>
          </w:p>
        </w:tc>
      </w:tr>
      <w:tr w:rsidR="00EB15B9" w14:paraId="6F613AE5" w14:textId="77777777" w:rsidTr="00901D7D">
        <w:tc>
          <w:tcPr>
            <w:tcW w:w="959" w:type="dxa"/>
            <w:vMerge w:val="restart"/>
          </w:tcPr>
          <w:p w14:paraId="6DA8D181" w14:textId="27EE5BF3" w:rsidR="00EB15B9" w:rsidRPr="00731280" w:rsidRDefault="00731280" w:rsidP="0054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клас</w:t>
            </w:r>
          </w:p>
        </w:tc>
        <w:tc>
          <w:tcPr>
            <w:tcW w:w="1559" w:type="dxa"/>
          </w:tcPr>
          <w:p w14:paraId="007A3063" w14:textId="5874A13A" w:rsidR="00EB15B9" w:rsidRPr="000F00EB" w:rsidRDefault="000F00EB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71" w:type="dxa"/>
          </w:tcPr>
          <w:p w14:paraId="6A9EF671" w14:textId="66E8EE62" w:rsidR="00EB15B9" w:rsidRPr="00BB04F9" w:rsidRDefault="00BB04F9" w:rsidP="00BB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Балчик</w:t>
            </w:r>
          </w:p>
        </w:tc>
      </w:tr>
      <w:tr w:rsidR="00EB15B9" w14:paraId="1F91E866" w14:textId="77777777" w:rsidTr="00901D7D">
        <w:tc>
          <w:tcPr>
            <w:tcW w:w="959" w:type="dxa"/>
            <w:vMerge/>
          </w:tcPr>
          <w:p w14:paraId="12B43B8B" w14:textId="77777777" w:rsidR="00EB15B9" w:rsidRDefault="00EB15B9" w:rsidP="0054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5CF3B1" w14:textId="542A590B" w:rsidR="00EB15B9" w:rsidRPr="000F00EB" w:rsidRDefault="000F00EB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371" w:type="dxa"/>
          </w:tcPr>
          <w:p w14:paraId="33FD82DB" w14:textId="5979F098" w:rsidR="00EB15B9" w:rsidRDefault="00BB04F9" w:rsidP="00BB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Жеравна</w:t>
            </w:r>
          </w:p>
        </w:tc>
      </w:tr>
      <w:tr w:rsidR="00EB15B9" w14:paraId="6CCBE1DB" w14:textId="77777777" w:rsidTr="00901D7D">
        <w:tc>
          <w:tcPr>
            <w:tcW w:w="959" w:type="dxa"/>
            <w:vMerge/>
          </w:tcPr>
          <w:p w14:paraId="4B54017C" w14:textId="77777777" w:rsidR="00EB15B9" w:rsidRDefault="00EB15B9" w:rsidP="0054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9DA7F" w14:textId="58900CC6" w:rsidR="00EB15B9" w:rsidRPr="000F00EB" w:rsidRDefault="000F00EB" w:rsidP="00F3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371" w:type="dxa"/>
          </w:tcPr>
          <w:p w14:paraId="0AD01BEC" w14:textId="3493FB97" w:rsidR="00EB15B9" w:rsidRDefault="00BB04F9" w:rsidP="00BB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Екопътека в Странджа планина</w:t>
            </w:r>
          </w:p>
        </w:tc>
      </w:tr>
      <w:tr w:rsidR="0060705E" w14:paraId="5DC09FC9" w14:textId="77777777" w:rsidTr="00901D7D">
        <w:tc>
          <w:tcPr>
            <w:tcW w:w="959" w:type="dxa"/>
            <w:vMerge w:val="restart"/>
          </w:tcPr>
          <w:p w14:paraId="6ECE9635" w14:textId="33485FDD" w:rsidR="0060705E" w:rsidRPr="00731280" w:rsidRDefault="0060705E" w:rsidP="0060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</w:t>
            </w:r>
          </w:p>
        </w:tc>
        <w:tc>
          <w:tcPr>
            <w:tcW w:w="1559" w:type="dxa"/>
          </w:tcPr>
          <w:p w14:paraId="06655F93" w14:textId="27EB2686" w:rsidR="0060705E" w:rsidRPr="00DA76B1" w:rsidRDefault="0060705E" w:rsidP="00607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71" w:type="dxa"/>
          </w:tcPr>
          <w:p w14:paraId="7A1048AA" w14:textId="5DD29CB4" w:rsidR="0060705E" w:rsidRPr="00901D7D" w:rsidRDefault="0060705E" w:rsidP="0090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7D">
              <w:rPr>
                <w:rFonts w:ascii="Times New Roman" w:hAnsi="Times New Roman" w:cs="Times New Roman"/>
                <w:sz w:val="24"/>
                <w:szCs w:val="24"/>
              </w:rPr>
              <w:t>гр. Шумен- Преслав </w:t>
            </w:r>
            <w:r w:rsidRPr="00901D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05E" w14:paraId="531B4A20" w14:textId="77777777" w:rsidTr="00901D7D">
        <w:tc>
          <w:tcPr>
            <w:tcW w:w="959" w:type="dxa"/>
            <w:vMerge/>
          </w:tcPr>
          <w:p w14:paraId="3BE2BD3D" w14:textId="77777777" w:rsidR="0060705E" w:rsidRDefault="0060705E" w:rsidP="0060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2A834" w14:textId="227C75A2" w:rsidR="0060705E" w:rsidRPr="00DA76B1" w:rsidRDefault="0060705E" w:rsidP="00607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371" w:type="dxa"/>
          </w:tcPr>
          <w:p w14:paraId="237B7A9B" w14:textId="08E50610" w:rsidR="0060705E" w:rsidRPr="00901D7D" w:rsidRDefault="00901D7D" w:rsidP="0060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7D">
              <w:rPr>
                <w:rFonts w:ascii="Times New Roman" w:hAnsi="Times New Roman" w:cs="Times New Roman"/>
                <w:sz w:val="24"/>
                <w:szCs w:val="24"/>
              </w:rPr>
              <w:t>гр. Жеравна – гр. Котел</w:t>
            </w:r>
          </w:p>
        </w:tc>
      </w:tr>
      <w:tr w:rsidR="0060705E" w14:paraId="1FCEA749" w14:textId="77777777" w:rsidTr="00901D7D">
        <w:tc>
          <w:tcPr>
            <w:tcW w:w="959" w:type="dxa"/>
            <w:vMerge/>
          </w:tcPr>
          <w:p w14:paraId="389159B8" w14:textId="77777777" w:rsidR="0060705E" w:rsidRDefault="0060705E" w:rsidP="0060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2BAF2D" w14:textId="391007E9" w:rsidR="0060705E" w:rsidRPr="00DA76B1" w:rsidRDefault="0060705E" w:rsidP="00607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371" w:type="dxa"/>
          </w:tcPr>
          <w:p w14:paraId="15EC2831" w14:textId="73D295B5" w:rsidR="0060705E" w:rsidRPr="00901D7D" w:rsidRDefault="00901D7D" w:rsidP="006070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D7D">
              <w:rPr>
                <w:rFonts w:ascii="Times New Roman" w:hAnsi="Times New Roman" w:cs="Times New Roman"/>
                <w:sz w:val="24"/>
                <w:szCs w:val="24"/>
              </w:rPr>
              <w:t>Еднодневен поход в Странджа планина</w:t>
            </w:r>
          </w:p>
        </w:tc>
      </w:tr>
    </w:tbl>
    <w:p w14:paraId="33D3ABB9" w14:textId="77777777" w:rsidR="003B739D" w:rsidRPr="00F31E14" w:rsidRDefault="003B739D" w:rsidP="00F31E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3B739D" w:rsidRPr="00F31E14">
      <w:headerReference w:type="default" r:id="rId7"/>
      <w:pgSz w:w="11906" w:h="16838"/>
      <w:pgMar w:top="567" w:right="851" w:bottom="81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AFBB" w14:textId="77777777" w:rsidR="00487271" w:rsidRDefault="00487271" w:rsidP="00B154FC">
      <w:pPr>
        <w:spacing w:after="0" w:line="240" w:lineRule="auto"/>
      </w:pPr>
      <w:r>
        <w:separator/>
      </w:r>
    </w:p>
  </w:endnote>
  <w:endnote w:type="continuationSeparator" w:id="0">
    <w:p w14:paraId="68281433" w14:textId="77777777" w:rsidR="00487271" w:rsidRDefault="00487271" w:rsidP="00B154FC">
      <w:pPr>
        <w:spacing w:after="0" w:line="240" w:lineRule="auto"/>
      </w:pPr>
      <w:r>
        <w:continuationSeparator/>
      </w:r>
    </w:p>
  </w:endnote>
  <w:endnote w:type="continuationNotice" w:id="1">
    <w:p w14:paraId="4B8427E2" w14:textId="77777777" w:rsidR="00487271" w:rsidRDefault="00487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3895C" w14:textId="77777777" w:rsidR="00487271" w:rsidRDefault="00487271" w:rsidP="00B154FC">
      <w:pPr>
        <w:spacing w:after="0" w:line="240" w:lineRule="auto"/>
      </w:pPr>
      <w:bookmarkStart w:id="0" w:name="_Hlk144987271"/>
      <w:bookmarkEnd w:id="0"/>
      <w:r>
        <w:separator/>
      </w:r>
    </w:p>
  </w:footnote>
  <w:footnote w:type="continuationSeparator" w:id="0">
    <w:p w14:paraId="406AC627" w14:textId="77777777" w:rsidR="00487271" w:rsidRDefault="00487271" w:rsidP="00B154FC">
      <w:pPr>
        <w:spacing w:after="0" w:line="240" w:lineRule="auto"/>
      </w:pPr>
      <w:r>
        <w:continuationSeparator/>
      </w:r>
    </w:p>
  </w:footnote>
  <w:footnote w:type="continuationNotice" w:id="1">
    <w:p w14:paraId="5B46E761" w14:textId="77777777" w:rsidR="00487271" w:rsidRDefault="004872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8BC5" w14:textId="77777777" w:rsidR="00D325F2" w:rsidRPr="00D325F2" w:rsidRDefault="00D325F2" w:rsidP="00D325F2">
    <w:pPr>
      <w:pBdr>
        <w:bottom w:val="double" w:sz="12" w:space="1" w:color="622423"/>
      </w:pBdr>
      <w:tabs>
        <w:tab w:val="center" w:pos="4536"/>
        <w:tab w:val="right" w:pos="9720"/>
      </w:tabs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D325F2">
      <w:rPr>
        <w:rFonts w:ascii="Cambria" w:eastAsia="Times New Roman" w:hAnsi="Cambria" w:cs="Times New Roman"/>
        <w:noProof/>
        <w:sz w:val="28"/>
        <w:szCs w:val="28"/>
        <w:lang w:val="en-US"/>
      </w:rPr>
      <w:drawing>
        <wp:inline distT="0" distB="0" distL="0" distR="0" wp14:anchorId="521DA4B3" wp14:editId="564450E6">
          <wp:extent cx="428625" cy="409578"/>
          <wp:effectExtent l="0" t="0" r="9525" b="9522"/>
          <wp:docPr id="1" name="Картина 4" descr="logo-qvorov_b&amp;w_CR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4095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325F2">
      <w:rPr>
        <w:rFonts w:ascii="Book Antiqua" w:eastAsia="Times New Roman" w:hAnsi="Book Antiqua" w:cs="Times New Roman"/>
        <w:sz w:val="28"/>
        <w:szCs w:val="28"/>
      </w:rPr>
      <w:t>ОСНОВНО УЧИЛИЩЕ "ПЕЙО</w:t>
    </w:r>
    <w:r w:rsidRPr="00D325F2">
      <w:rPr>
        <w:rFonts w:ascii="Book Antiqua" w:eastAsia="Times New Roman" w:hAnsi="Book Antiqua" w:cs="Times New Roman"/>
        <w:sz w:val="28"/>
        <w:szCs w:val="28"/>
        <w:lang w:val="en-US"/>
      </w:rPr>
      <w:t xml:space="preserve"> </w:t>
    </w:r>
    <w:r w:rsidRPr="00D325F2">
      <w:rPr>
        <w:rFonts w:ascii="Book Antiqua" w:eastAsia="Times New Roman" w:hAnsi="Book Antiqua" w:cs="Times New Roman"/>
        <w:sz w:val="28"/>
        <w:szCs w:val="28"/>
      </w:rPr>
      <w:t>К. ЯВОРОВ"</w:t>
    </w:r>
    <w:r w:rsidRPr="00D325F2">
      <w:rPr>
        <w:rFonts w:ascii="Book Antiqua" w:eastAsia="Times New Roman" w:hAnsi="Book Antiqua" w:cs="Times New Roman"/>
        <w:sz w:val="28"/>
        <w:szCs w:val="28"/>
        <w:lang w:val="en-US"/>
      </w:rPr>
      <w:t xml:space="preserve"> – </w:t>
    </w:r>
    <w:r w:rsidRPr="00D325F2">
      <w:rPr>
        <w:rFonts w:ascii="Book Antiqua" w:eastAsia="Times New Roman" w:hAnsi="Book Antiqua" w:cs="Times New Roman"/>
        <w:sz w:val="28"/>
        <w:szCs w:val="28"/>
      </w:rPr>
      <w:t>гр. БУРГАС</w:t>
    </w:r>
  </w:p>
  <w:p w14:paraId="3B43F08A" w14:textId="77777777" w:rsidR="00D325F2" w:rsidRPr="00D325F2" w:rsidRDefault="00D325F2" w:rsidP="00D325F2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D325F2">
      <w:rPr>
        <w:rFonts w:ascii="Book Antiqua" w:hAnsi="Book Antiqua" w:cs="Times New Roman"/>
        <w:sz w:val="20"/>
        <w:szCs w:val="20"/>
      </w:rPr>
      <w:t>8000 Бургас, ул. "Карлово" №</w:t>
    </w:r>
    <w:r w:rsidRPr="00D325F2">
      <w:rPr>
        <w:rFonts w:ascii="Book Antiqua" w:hAnsi="Book Antiqua" w:cs="Times New Roman"/>
        <w:sz w:val="20"/>
        <w:szCs w:val="20"/>
        <w:lang w:val="en-US"/>
      </w:rPr>
      <w:t>21</w:t>
    </w:r>
    <w:r w:rsidRPr="00D325F2">
      <w:rPr>
        <w:rFonts w:ascii="Book Antiqua" w:hAnsi="Book Antiqua" w:cs="Times New Roman"/>
        <w:sz w:val="20"/>
        <w:szCs w:val="20"/>
      </w:rPr>
      <w:t>; тел: +359 56 83 75 60; +359 56 83 75 61</w:t>
    </w:r>
  </w:p>
  <w:p w14:paraId="0C02A160" w14:textId="78F4FB53" w:rsidR="007C298F" w:rsidRPr="00D325F2" w:rsidRDefault="00D325F2" w:rsidP="00D325F2">
    <w:pPr>
      <w:tabs>
        <w:tab w:val="left" w:pos="3440"/>
        <w:tab w:val="center" w:pos="4536"/>
        <w:tab w:val="center" w:pos="4905"/>
        <w:tab w:val="right" w:pos="9072"/>
      </w:tabs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D325F2">
      <w:rPr>
        <w:rFonts w:ascii="Book Antiqua" w:hAnsi="Book Antiqua" w:cs="Times New Roman"/>
        <w:sz w:val="20"/>
        <w:szCs w:val="20"/>
        <w:lang w:val="en-US"/>
      </w:rPr>
      <w:t>www.ouyavorov.org, email: info-</w:t>
    </w:r>
    <w:hyperlink r:id="rId2" w:history="1">
      <w:r w:rsidRPr="00D325F2">
        <w:rPr>
          <w:rFonts w:ascii="Book Antiqua" w:hAnsi="Book Antiqua" w:cs="Times New Roman"/>
          <w:color w:val="0563C1"/>
          <w:sz w:val="20"/>
          <w:szCs w:val="20"/>
          <w:u w:val="single"/>
        </w:rPr>
        <w:t>200212</w:t>
      </w:r>
      <w:r w:rsidRPr="00D325F2">
        <w:rPr>
          <w:rFonts w:ascii="Book Antiqua" w:hAnsi="Book Antiqua" w:cs="Times New Roman"/>
          <w:color w:val="0563C1"/>
          <w:sz w:val="20"/>
          <w:szCs w:val="20"/>
          <w:u w:val="single"/>
          <w:lang w:val="en-US"/>
        </w:rPr>
        <w:t>@edu.mon.bg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77"/>
    <w:rsid w:val="00000F01"/>
    <w:rsid w:val="000317CC"/>
    <w:rsid w:val="0005073F"/>
    <w:rsid w:val="000516DB"/>
    <w:rsid w:val="0005206D"/>
    <w:rsid w:val="00053407"/>
    <w:rsid w:val="000552E9"/>
    <w:rsid w:val="0008264B"/>
    <w:rsid w:val="000828ED"/>
    <w:rsid w:val="00087795"/>
    <w:rsid w:val="00094138"/>
    <w:rsid w:val="000A356C"/>
    <w:rsid w:val="000A5183"/>
    <w:rsid w:val="000B194B"/>
    <w:rsid w:val="000D4CA7"/>
    <w:rsid w:val="000E7744"/>
    <w:rsid w:val="000F00EB"/>
    <w:rsid w:val="000F2D1A"/>
    <w:rsid w:val="000F6E7F"/>
    <w:rsid w:val="00111BD6"/>
    <w:rsid w:val="00114E39"/>
    <w:rsid w:val="001203F7"/>
    <w:rsid w:val="001211D4"/>
    <w:rsid w:val="00121ADE"/>
    <w:rsid w:val="00142F44"/>
    <w:rsid w:val="00154298"/>
    <w:rsid w:val="001745E5"/>
    <w:rsid w:val="00174D31"/>
    <w:rsid w:val="001759BB"/>
    <w:rsid w:val="0018091E"/>
    <w:rsid w:val="00180EAC"/>
    <w:rsid w:val="001933A8"/>
    <w:rsid w:val="001A0807"/>
    <w:rsid w:val="001B3688"/>
    <w:rsid w:val="001B6C81"/>
    <w:rsid w:val="001D05BF"/>
    <w:rsid w:val="001E5A8B"/>
    <w:rsid w:val="001F30BF"/>
    <w:rsid w:val="001F4A24"/>
    <w:rsid w:val="00216872"/>
    <w:rsid w:val="00223E03"/>
    <w:rsid w:val="00224A27"/>
    <w:rsid w:val="00231C90"/>
    <w:rsid w:val="002502AA"/>
    <w:rsid w:val="002534AE"/>
    <w:rsid w:val="00253AA3"/>
    <w:rsid w:val="00260645"/>
    <w:rsid w:val="00275785"/>
    <w:rsid w:val="002763E6"/>
    <w:rsid w:val="00291FBC"/>
    <w:rsid w:val="00292F9C"/>
    <w:rsid w:val="002A08FC"/>
    <w:rsid w:val="002B1F21"/>
    <w:rsid w:val="002C02A7"/>
    <w:rsid w:val="002C334C"/>
    <w:rsid w:val="002D2A63"/>
    <w:rsid w:val="002E6AE5"/>
    <w:rsid w:val="002F5302"/>
    <w:rsid w:val="003000CB"/>
    <w:rsid w:val="00326DA6"/>
    <w:rsid w:val="0033339F"/>
    <w:rsid w:val="00336442"/>
    <w:rsid w:val="003411DC"/>
    <w:rsid w:val="00341C5F"/>
    <w:rsid w:val="0034773A"/>
    <w:rsid w:val="003504C8"/>
    <w:rsid w:val="0036242F"/>
    <w:rsid w:val="0039589B"/>
    <w:rsid w:val="003A0097"/>
    <w:rsid w:val="003A44E1"/>
    <w:rsid w:val="003B739D"/>
    <w:rsid w:val="003E2DB3"/>
    <w:rsid w:val="003F0597"/>
    <w:rsid w:val="004067E7"/>
    <w:rsid w:val="00416552"/>
    <w:rsid w:val="0042169B"/>
    <w:rsid w:val="004237C1"/>
    <w:rsid w:val="00426B5C"/>
    <w:rsid w:val="004343B8"/>
    <w:rsid w:val="00437F2D"/>
    <w:rsid w:val="004474A5"/>
    <w:rsid w:val="00451C58"/>
    <w:rsid w:val="0046399B"/>
    <w:rsid w:val="00470B98"/>
    <w:rsid w:val="00471540"/>
    <w:rsid w:val="00487271"/>
    <w:rsid w:val="004A2E6F"/>
    <w:rsid w:val="004A53B1"/>
    <w:rsid w:val="004B2EAE"/>
    <w:rsid w:val="004B7323"/>
    <w:rsid w:val="004C0E6E"/>
    <w:rsid w:val="004C769A"/>
    <w:rsid w:val="004D24E5"/>
    <w:rsid w:val="004F0CAE"/>
    <w:rsid w:val="004F611B"/>
    <w:rsid w:val="00513896"/>
    <w:rsid w:val="00531358"/>
    <w:rsid w:val="005325B6"/>
    <w:rsid w:val="005424A8"/>
    <w:rsid w:val="005478ED"/>
    <w:rsid w:val="005553D4"/>
    <w:rsid w:val="00586C76"/>
    <w:rsid w:val="00594FBB"/>
    <w:rsid w:val="005967B5"/>
    <w:rsid w:val="005A35FC"/>
    <w:rsid w:val="005B3619"/>
    <w:rsid w:val="005C6DEB"/>
    <w:rsid w:val="005D4874"/>
    <w:rsid w:val="005D4CF4"/>
    <w:rsid w:val="005D4CF6"/>
    <w:rsid w:val="005D6640"/>
    <w:rsid w:val="005E6144"/>
    <w:rsid w:val="00600637"/>
    <w:rsid w:val="0060705E"/>
    <w:rsid w:val="00610C00"/>
    <w:rsid w:val="006207FB"/>
    <w:rsid w:val="006257A1"/>
    <w:rsid w:val="00626A02"/>
    <w:rsid w:val="00637C9B"/>
    <w:rsid w:val="006430AE"/>
    <w:rsid w:val="006458F3"/>
    <w:rsid w:val="006476B6"/>
    <w:rsid w:val="00652D68"/>
    <w:rsid w:val="00654B73"/>
    <w:rsid w:val="00696F23"/>
    <w:rsid w:val="006A7325"/>
    <w:rsid w:val="006C30A7"/>
    <w:rsid w:val="006E45D3"/>
    <w:rsid w:val="006F6A54"/>
    <w:rsid w:val="007102C2"/>
    <w:rsid w:val="00711862"/>
    <w:rsid w:val="007262D5"/>
    <w:rsid w:val="00731280"/>
    <w:rsid w:val="007444F5"/>
    <w:rsid w:val="00753609"/>
    <w:rsid w:val="007737D1"/>
    <w:rsid w:val="00794173"/>
    <w:rsid w:val="00794D47"/>
    <w:rsid w:val="007960BF"/>
    <w:rsid w:val="007B28AC"/>
    <w:rsid w:val="007B323F"/>
    <w:rsid w:val="007C16F4"/>
    <w:rsid w:val="007C298F"/>
    <w:rsid w:val="007C3F38"/>
    <w:rsid w:val="007C5758"/>
    <w:rsid w:val="007F1275"/>
    <w:rsid w:val="00805AB4"/>
    <w:rsid w:val="008073D8"/>
    <w:rsid w:val="0082017C"/>
    <w:rsid w:val="00831A18"/>
    <w:rsid w:val="008370EF"/>
    <w:rsid w:val="00854603"/>
    <w:rsid w:val="008617D1"/>
    <w:rsid w:val="00875F45"/>
    <w:rsid w:val="00884127"/>
    <w:rsid w:val="00890CEB"/>
    <w:rsid w:val="008E3A48"/>
    <w:rsid w:val="008E753F"/>
    <w:rsid w:val="00901D7D"/>
    <w:rsid w:val="00902196"/>
    <w:rsid w:val="00952DAF"/>
    <w:rsid w:val="0096275E"/>
    <w:rsid w:val="0099181A"/>
    <w:rsid w:val="009972C6"/>
    <w:rsid w:val="009C3D02"/>
    <w:rsid w:val="009E0E33"/>
    <w:rsid w:val="009F31BC"/>
    <w:rsid w:val="00A05CD1"/>
    <w:rsid w:val="00A2262D"/>
    <w:rsid w:val="00A43640"/>
    <w:rsid w:val="00A62677"/>
    <w:rsid w:val="00A75AF1"/>
    <w:rsid w:val="00A97531"/>
    <w:rsid w:val="00AA74C8"/>
    <w:rsid w:val="00AB15DB"/>
    <w:rsid w:val="00AC6012"/>
    <w:rsid w:val="00AE6BAC"/>
    <w:rsid w:val="00B04C13"/>
    <w:rsid w:val="00B10341"/>
    <w:rsid w:val="00B119B4"/>
    <w:rsid w:val="00B154FC"/>
    <w:rsid w:val="00B17AC0"/>
    <w:rsid w:val="00B21A3E"/>
    <w:rsid w:val="00B43E10"/>
    <w:rsid w:val="00B60380"/>
    <w:rsid w:val="00B63D41"/>
    <w:rsid w:val="00B71E73"/>
    <w:rsid w:val="00B72A69"/>
    <w:rsid w:val="00B74418"/>
    <w:rsid w:val="00B8027E"/>
    <w:rsid w:val="00B8338C"/>
    <w:rsid w:val="00B879F4"/>
    <w:rsid w:val="00B90169"/>
    <w:rsid w:val="00BA14A1"/>
    <w:rsid w:val="00BB04F9"/>
    <w:rsid w:val="00BC088C"/>
    <w:rsid w:val="00BE19A8"/>
    <w:rsid w:val="00BE7CAC"/>
    <w:rsid w:val="00BF48DC"/>
    <w:rsid w:val="00BF6BB2"/>
    <w:rsid w:val="00C27298"/>
    <w:rsid w:val="00C37F29"/>
    <w:rsid w:val="00C53749"/>
    <w:rsid w:val="00C61740"/>
    <w:rsid w:val="00C72882"/>
    <w:rsid w:val="00C9104B"/>
    <w:rsid w:val="00C96C8E"/>
    <w:rsid w:val="00CA2253"/>
    <w:rsid w:val="00CA323E"/>
    <w:rsid w:val="00CB498A"/>
    <w:rsid w:val="00CB72E2"/>
    <w:rsid w:val="00CC13C6"/>
    <w:rsid w:val="00CC33C8"/>
    <w:rsid w:val="00CC3BBD"/>
    <w:rsid w:val="00CC3C6D"/>
    <w:rsid w:val="00CF26F6"/>
    <w:rsid w:val="00CF2840"/>
    <w:rsid w:val="00D03BCE"/>
    <w:rsid w:val="00D30125"/>
    <w:rsid w:val="00D325F2"/>
    <w:rsid w:val="00D52BD0"/>
    <w:rsid w:val="00D5669D"/>
    <w:rsid w:val="00D70F5E"/>
    <w:rsid w:val="00D855F1"/>
    <w:rsid w:val="00D873C6"/>
    <w:rsid w:val="00D879E6"/>
    <w:rsid w:val="00DA3B2F"/>
    <w:rsid w:val="00DA76B1"/>
    <w:rsid w:val="00DB0C27"/>
    <w:rsid w:val="00DC6611"/>
    <w:rsid w:val="00DC6F3A"/>
    <w:rsid w:val="00DD291C"/>
    <w:rsid w:val="00DE0B1F"/>
    <w:rsid w:val="00DE0C89"/>
    <w:rsid w:val="00E237CD"/>
    <w:rsid w:val="00E251CA"/>
    <w:rsid w:val="00E43035"/>
    <w:rsid w:val="00E771B3"/>
    <w:rsid w:val="00E9549B"/>
    <w:rsid w:val="00EA524C"/>
    <w:rsid w:val="00EB15B9"/>
    <w:rsid w:val="00EB2283"/>
    <w:rsid w:val="00EC1ACD"/>
    <w:rsid w:val="00EC5EA9"/>
    <w:rsid w:val="00EE7C2E"/>
    <w:rsid w:val="00F004CB"/>
    <w:rsid w:val="00F018CD"/>
    <w:rsid w:val="00F1668A"/>
    <w:rsid w:val="00F31E14"/>
    <w:rsid w:val="00F3545A"/>
    <w:rsid w:val="00F418E9"/>
    <w:rsid w:val="00F41B59"/>
    <w:rsid w:val="00F44AFF"/>
    <w:rsid w:val="00F505C5"/>
    <w:rsid w:val="00F52233"/>
    <w:rsid w:val="00F53625"/>
    <w:rsid w:val="00F56503"/>
    <w:rsid w:val="00F677D2"/>
    <w:rsid w:val="00F72C99"/>
    <w:rsid w:val="00F75F58"/>
    <w:rsid w:val="00F81654"/>
    <w:rsid w:val="00F81BC4"/>
    <w:rsid w:val="00FA1AF4"/>
    <w:rsid w:val="00FA3959"/>
    <w:rsid w:val="00FA6C66"/>
    <w:rsid w:val="00FC63AB"/>
    <w:rsid w:val="00FD5533"/>
    <w:rsid w:val="00FD7B7D"/>
    <w:rsid w:val="00FE28E3"/>
    <w:rsid w:val="00FE2A4F"/>
    <w:rsid w:val="00FE78D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F3406"/>
  <w15:docId w15:val="{16876C2B-F485-4819-964F-D9F37DB3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3B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72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rsid w:val="000955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План на документа Знак"/>
    <w:link w:val="a5"/>
    <w:uiPriority w:val="99"/>
    <w:semiHidden/>
    <w:locked/>
    <w:rsid w:val="00F80C58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Body Text"/>
    <w:link w:val="a8"/>
    <w:uiPriority w:val="1"/>
    <w:qFormat/>
    <w:rsid w:val="0091607E"/>
    <w:pPr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/>
      <w:bCs/>
      <w:sz w:val="24"/>
      <w:lang w:eastAsia="en-US"/>
    </w:rPr>
  </w:style>
  <w:style w:type="character" w:customStyle="1" w:styleId="a8">
    <w:name w:val="Основен текст Знак"/>
    <w:link w:val="a7"/>
    <w:uiPriority w:val="1"/>
    <w:rsid w:val="0091607E"/>
    <w:rPr>
      <w:rFonts w:ascii="Times New Roman" w:eastAsia="Times New Roman" w:hAnsi="Times New Roman"/>
      <w:bCs/>
      <w:sz w:val="24"/>
      <w:lang w:val="bg-BG" w:eastAsia="en-US" w:bidi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Нормален1"/>
    <w:rsid w:val="005E6144"/>
    <w:pPr>
      <w:suppressAutoHyphens/>
      <w:autoSpaceDN w:val="0"/>
      <w:spacing w:after="160" w:line="254" w:lineRule="auto"/>
      <w:jc w:val="both"/>
    </w:pPr>
    <w:rPr>
      <w:rFonts w:cs="Times New Roman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B154FC"/>
    <w:pPr>
      <w:spacing w:after="0" w:line="240" w:lineRule="auto"/>
    </w:pPr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B154FC"/>
    <w:rPr>
      <w:sz w:val="20"/>
      <w:szCs w:val="20"/>
      <w:lang w:eastAsia="en-US"/>
    </w:rPr>
  </w:style>
  <w:style w:type="character" w:styleId="ad">
    <w:name w:val="endnote reference"/>
    <w:basedOn w:val="a0"/>
    <w:uiPriority w:val="99"/>
    <w:semiHidden/>
    <w:unhideWhenUsed/>
    <w:rsid w:val="00B154F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6207F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af">
    <w:name w:val="Горен колонтитул Знак"/>
    <w:basedOn w:val="a0"/>
    <w:link w:val="ae"/>
    <w:uiPriority w:val="99"/>
    <w:rsid w:val="006207FB"/>
    <w:rPr>
      <w:rFonts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3A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3A44E1"/>
    <w:rPr>
      <w:lang w:eastAsia="en-US"/>
    </w:rPr>
  </w:style>
  <w:style w:type="character" w:customStyle="1" w:styleId="50">
    <w:name w:val="Заглавие 5 Знак"/>
    <w:basedOn w:val="a0"/>
    <w:link w:val="5"/>
    <w:uiPriority w:val="9"/>
    <w:rsid w:val="005325B6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200212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7DFB-8519-468A-A88B-B155507F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2024-09-17T08:52:00Z</dcterms:created>
  <dcterms:modified xsi:type="dcterms:W3CDTF">2024-09-26T14:19:00Z</dcterms:modified>
</cp:coreProperties>
</file>